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08642" w14:textId="203D77D5" w:rsidR="00CE4917" w:rsidRPr="00C123E2" w:rsidRDefault="00D052BD" w:rsidP="00CE4917">
      <w:pPr>
        <w:jc w:val="right"/>
        <w:rPr>
          <w:rFonts w:ascii="游ゴシック" w:eastAsia="游ゴシック" w:hAnsi="游ゴシック"/>
        </w:rPr>
      </w:pPr>
      <w:r w:rsidRPr="00D052BD">
        <w:rPr>
          <w:rFonts w:ascii="游ゴシック" w:eastAsia="游ゴシック" w:hAnsi="游ゴシック" w:hint="eastAsia"/>
        </w:rPr>
        <w:t>〇〇〇〇</w:t>
      </w:r>
      <w:r w:rsidR="00CE4917" w:rsidRPr="00C123E2">
        <w:rPr>
          <w:rFonts w:ascii="游ゴシック" w:eastAsia="游ゴシック" w:hAnsi="游ゴシック"/>
        </w:rPr>
        <w:t>年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月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日</w:t>
      </w:r>
    </w:p>
    <w:p w14:paraId="6585AD3D" w14:textId="473CF3A8" w:rsidR="00E16C73" w:rsidRPr="00C123E2" w:rsidRDefault="000C329E" w:rsidP="00E16C73">
      <w:pPr>
        <w:rPr>
          <w:rFonts w:ascii="游ゴシック" w:eastAsia="游ゴシック" w:hAnsi="游ゴシック"/>
        </w:rPr>
      </w:pPr>
      <w:r w:rsidRPr="00C123E2">
        <w:rPr>
          <w:rFonts w:ascii="游ゴシック" w:eastAsia="游ゴシック" w:hAnsi="游ゴシック" w:hint="eastAsia"/>
        </w:rPr>
        <w:t>〇〇</w:t>
      </w:r>
      <w:r>
        <w:rPr>
          <w:rFonts w:ascii="游ゴシック" w:eastAsia="游ゴシック" w:hAnsi="游ゴシック" w:hint="eastAsia"/>
        </w:rPr>
        <w:t xml:space="preserve"> </w:t>
      </w:r>
      <w:r w:rsidR="00E16C73" w:rsidRPr="00C123E2">
        <w:rPr>
          <w:rFonts w:ascii="游ゴシック" w:eastAsia="游ゴシック" w:hAnsi="游ゴシック" w:hint="eastAsia"/>
        </w:rPr>
        <w:t>〇〇様</w:t>
      </w:r>
    </w:p>
    <w:p w14:paraId="4B213EC8" w14:textId="77777777" w:rsidR="00323704" w:rsidRDefault="00323704" w:rsidP="00323704">
      <w:pPr>
        <w:jc w:val="right"/>
        <w:rPr>
          <w:rFonts w:ascii="游ゴシック" w:eastAsia="游ゴシック" w:hAnsi="游ゴシック"/>
        </w:rPr>
      </w:pPr>
      <w:r w:rsidRPr="00C123E2">
        <w:rPr>
          <w:rFonts w:ascii="游ゴシック" w:eastAsia="游ゴシック" w:hAnsi="游ゴシック" w:hint="eastAsia"/>
        </w:rPr>
        <w:t>株式会社</w:t>
      </w:r>
      <w:bookmarkStart w:id="0" w:name="_Hlk178243223"/>
      <w:r w:rsidRPr="00C123E2">
        <w:rPr>
          <w:rFonts w:ascii="游ゴシック" w:eastAsia="游ゴシック" w:hAnsi="游ゴシック" w:hint="eastAsia"/>
        </w:rPr>
        <w:t>〇〇</w:t>
      </w:r>
      <w:bookmarkEnd w:id="0"/>
    </w:p>
    <w:p w14:paraId="3C4DEE2F" w14:textId="4896F90E" w:rsidR="008A74C4" w:rsidRDefault="00333B8B" w:rsidP="008A785D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〇〇キャンペーン</w:t>
      </w:r>
      <w:r w:rsidR="00801E12">
        <w:rPr>
          <w:rFonts w:ascii="游ゴシック" w:eastAsia="游ゴシック" w:hAnsi="游ゴシック" w:hint="eastAsia"/>
        </w:rPr>
        <w:t>運営事務局</w:t>
      </w:r>
    </w:p>
    <w:p w14:paraId="0A2F6072" w14:textId="06BAC654" w:rsidR="00CA6745" w:rsidRPr="00F50597" w:rsidRDefault="00D716F2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 w:rsidRPr="00D716F2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【重要】〇〇キャンペーン当選のお知らせ</w:t>
      </w:r>
    </w:p>
    <w:p w14:paraId="3203EECC" w14:textId="0D29BE3F" w:rsidR="00E16C73" w:rsidRPr="00C123E2" w:rsidRDefault="008500E6" w:rsidP="00CE491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拝啓</w:t>
      </w:r>
    </w:p>
    <w:p w14:paraId="67A203F6" w14:textId="77777777" w:rsidR="00740925" w:rsidRDefault="009C458E" w:rsidP="00400238">
      <w:pPr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いつも弊社の製品をご愛用いただき、</w:t>
      </w:r>
      <w:r w:rsidR="00740925">
        <w:rPr>
          <w:rFonts w:ascii="游ゴシック" w:eastAsia="游ゴシック" w:hAnsi="游ゴシック" w:cs="ＭＳ Ｐゴシック" w:hint="eastAsia"/>
          <w:kern w:val="0"/>
          <w:szCs w:val="21"/>
        </w:rPr>
        <w:t>厚くお礼申し上げます。</w:t>
      </w:r>
    </w:p>
    <w:p w14:paraId="5E20DB0E" w14:textId="543AFC3A" w:rsidR="00C123E2" w:rsidRDefault="00740925" w:rsidP="00400238">
      <w:pPr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さて、</w:t>
      </w:r>
      <w:r w:rsidR="00FF2C43" w:rsidRPr="00FF2C43">
        <w:rPr>
          <w:rFonts w:ascii="游ゴシック" w:eastAsia="游ゴシック" w:hAnsi="游ゴシック" w:cs="ＭＳ Ｐゴシック" w:hint="eastAsia"/>
          <w:kern w:val="0"/>
          <w:szCs w:val="21"/>
        </w:rPr>
        <w:t>この度は、〇〇キャンペーンにご応募いただき、誠にありがとうございま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>した</w:t>
      </w:r>
      <w:r w:rsidR="00FF2C43" w:rsidRPr="00FF2C43">
        <w:rPr>
          <w:rFonts w:ascii="游ゴシック" w:eastAsia="游ゴシック" w:hAnsi="游ゴシック" w:cs="ＭＳ Ｐゴシック" w:hint="eastAsia"/>
          <w:kern w:val="0"/>
          <w:szCs w:val="21"/>
        </w:rPr>
        <w:t>。多くのご応募の中から、厳正なる抽選の結果、貴方様がご当選されましたことをお知らせいたします。</w:t>
      </w:r>
    </w:p>
    <w:p w14:paraId="4A225330" w14:textId="714D1857" w:rsidR="000B06DE" w:rsidRDefault="000B06DE" w:rsidP="00400238">
      <w:pPr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今後とも弊社を末永くお引き立て下さいますよう、よろしくお願いいたします。</w:t>
      </w:r>
    </w:p>
    <w:p w14:paraId="0A1C75BC" w14:textId="1EFA37FC" w:rsidR="00F46B86" w:rsidRDefault="00534583" w:rsidP="00534583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敬具</w:t>
      </w:r>
    </w:p>
    <w:p w14:paraId="25E2292D" w14:textId="0076984D" w:rsidR="002B6E2D" w:rsidRPr="006666C1" w:rsidRDefault="002B6E2D" w:rsidP="002B6E2D">
      <w:pPr>
        <w:ind w:right="420"/>
        <w:jc w:val="center"/>
        <w:rPr>
          <w:rFonts w:ascii="游ゴシック" w:eastAsia="游ゴシック" w:hAnsi="游ゴシック" w:cs="ＭＳ Ｐゴシック"/>
          <w:kern w:val="0"/>
          <w:sz w:val="22"/>
        </w:rPr>
      </w:pPr>
      <w:r w:rsidRPr="006666C1">
        <w:rPr>
          <w:rFonts w:ascii="游ゴシック" w:eastAsia="游ゴシック" w:hAnsi="游ゴシック" w:cs="ＭＳ Ｐゴシック" w:hint="eastAsia"/>
          <w:kern w:val="0"/>
          <w:sz w:val="22"/>
        </w:rPr>
        <w:t>記</w:t>
      </w:r>
    </w:p>
    <w:p w14:paraId="105FDAA5" w14:textId="0EE324BC" w:rsidR="00A56D19" w:rsidRPr="00262055" w:rsidRDefault="00EA10CE" w:rsidP="00D16CED">
      <w:pPr>
        <w:rPr>
          <w:rFonts w:ascii="游ゴシック" w:eastAsia="游ゴシック" w:hAnsi="游ゴシック"/>
          <w:b/>
          <w:bCs/>
        </w:rPr>
      </w:pPr>
      <w:r w:rsidRPr="00262055">
        <w:rPr>
          <w:rFonts w:ascii="游ゴシック" w:eastAsia="游ゴシック" w:hAnsi="游ゴシック" w:hint="eastAsia"/>
          <w:b/>
          <w:bCs/>
        </w:rPr>
        <w:t>【</w:t>
      </w:r>
      <w:r w:rsidR="00DF24B0" w:rsidRPr="00DF24B0">
        <w:rPr>
          <w:rFonts w:ascii="游ゴシック" w:eastAsia="游ゴシック" w:hAnsi="游ゴシック" w:hint="eastAsia"/>
          <w:b/>
          <w:bCs/>
        </w:rPr>
        <w:t>当選内容</w:t>
      </w:r>
      <w:r w:rsidRPr="00262055">
        <w:rPr>
          <w:rFonts w:ascii="游ゴシック" w:eastAsia="游ゴシック" w:hAnsi="游ゴシック" w:hint="eastAsia"/>
          <w:b/>
          <w:bCs/>
        </w:rPr>
        <w:t>】</w:t>
      </w:r>
    </w:p>
    <w:p w14:paraId="1F01F55B" w14:textId="6CEFC6E6" w:rsidR="00A56D19" w:rsidRPr="0098251B" w:rsidRDefault="00DF24B0" w:rsidP="00D16CED">
      <w:pPr>
        <w:pStyle w:val="a4"/>
        <w:numPr>
          <w:ilvl w:val="0"/>
          <w:numId w:val="5"/>
        </w:numPr>
        <w:ind w:leftChars="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DF24B0">
        <w:rPr>
          <w:rFonts w:ascii="游ゴシック" w:eastAsia="游ゴシック" w:hAnsi="游ゴシック" w:hint="eastAsia"/>
        </w:rPr>
        <w:t>〇〇賞：〇〇商品（または特典の内容）</w:t>
      </w:r>
    </w:p>
    <w:p w14:paraId="7709A628" w14:textId="77777777" w:rsidR="005F7238" w:rsidRPr="00917773" w:rsidRDefault="005F7238" w:rsidP="00D16CED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4E145D94" w14:textId="73A6901E" w:rsidR="006B0C33" w:rsidRPr="00262055" w:rsidRDefault="006B0C33" w:rsidP="00D16CED">
      <w:pPr>
        <w:rPr>
          <w:rFonts w:ascii="游ゴシック" w:eastAsia="游ゴシック" w:hAnsi="游ゴシック"/>
          <w:b/>
          <w:bCs/>
        </w:rPr>
      </w:pPr>
      <w:r w:rsidRPr="00262055">
        <w:rPr>
          <w:rFonts w:ascii="游ゴシック" w:eastAsia="游ゴシック" w:hAnsi="游ゴシック" w:hint="eastAsia"/>
          <w:b/>
          <w:bCs/>
        </w:rPr>
        <w:t>【</w:t>
      </w:r>
      <w:r w:rsidR="009B2E05" w:rsidRPr="009B2E05">
        <w:rPr>
          <w:rFonts w:ascii="游ゴシック" w:eastAsia="游ゴシック" w:hAnsi="游ゴシック" w:hint="eastAsia"/>
          <w:b/>
          <w:bCs/>
        </w:rPr>
        <w:t>商品引き換え</w:t>
      </w:r>
      <w:r w:rsidRPr="00262055">
        <w:rPr>
          <w:rFonts w:ascii="游ゴシック" w:eastAsia="游ゴシック" w:hAnsi="游ゴシック" w:hint="eastAsia"/>
          <w:b/>
          <w:bCs/>
        </w:rPr>
        <w:t>】</w:t>
      </w:r>
    </w:p>
    <w:p w14:paraId="35F6A8FB" w14:textId="097667ED" w:rsidR="00B04196" w:rsidRDefault="004A2077" w:rsidP="00D16CED">
      <w:pPr>
        <w:ind w:firstLine="40"/>
        <w:rPr>
          <w:rFonts w:ascii="游ゴシック" w:eastAsia="游ゴシック" w:hAnsi="游ゴシック" w:cs="ＭＳ Ｐゴシック"/>
          <w:kern w:val="0"/>
          <w:szCs w:val="21"/>
        </w:rPr>
      </w:pPr>
      <w:r w:rsidRPr="004A2077">
        <w:rPr>
          <w:rFonts w:ascii="游ゴシック" w:eastAsia="游ゴシック" w:hAnsi="游ゴシック" w:cs="ＭＳ Ｐゴシック" w:hint="eastAsia"/>
          <w:kern w:val="0"/>
          <w:szCs w:val="21"/>
        </w:rPr>
        <w:t>当選された賞品のお引き換えは、以下のいずれかの方法でお手続きをお願いいたします。</w:t>
      </w:r>
    </w:p>
    <w:p w14:paraId="515832E5" w14:textId="77777777" w:rsidR="00F01011" w:rsidRPr="00645F35" w:rsidRDefault="00F01011" w:rsidP="00D16CED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71252E51" w14:textId="3230F7C5" w:rsidR="00E37896" w:rsidRPr="00AE5DA8" w:rsidRDefault="009556D6" w:rsidP="00D16CED">
      <w:pPr>
        <w:pStyle w:val="a4"/>
        <w:numPr>
          <w:ilvl w:val="2"/>
          <w:numId w:val="8"/>
        </w:numPr>
        <w:ind w:leftChars="19" w:left="480"/>
        <w:rPr>
          <w:rFonts w:ascii="游ゴシック" w:eastAsia="游ゴシック" w:hAnsi="游ゴシック" w:cs="ＭＳ Ｐゴシック"/>
          <w:kern w:val="0"/>
          <w:szCs w:val="21"/>
        </w:rPr>
      </w:pPr>
      <w:r w:rsidRPr="00366070">
        <w:rPr>
          <w:rFonts w:ascii="游ゴシック" w:eastAsia="游ゴシック" w:hAnsi="游ゴシック" w:cs="ＭＳ Ｐゴシック" w:hint="eastAsia"/>
          <w:kern w:val="0"/>
          <w:szCs w:val="21"/>
          <w:u w:val="double"/>
        </w:rPr>
        <w:t>店舗でのお引き換え</w:t>
      </w:r>
      <w:r w:rsidR="00D46BD1" w:rsidRPr="00F952A5">
        <w:rPr>
          <w:rFonts w:ascii="游ゴシック" w:eastAsia="游ゴシック" w:hAnsi="游ゴシック" w:cs="ＭＳ Ｐゴシック" w:hint="eastAsia"/>
          <w:kern w:val="0"/>
          <w:szCs w:val="21"/>
        </w:rPr>
        <w:t>：</w:t>
      </w:r>
      <w:r w:rsidRPr="009556D6">
        <w:rPr>
          <w:rFonts w:ascii="游ゴシック" w:eastAsia="游ゴシック" w:hAnsi="游ゴシック" w:cs="ＭＳ Ｐゴシック" w:hint="eastAsia"/>
          <w:kern w:val="0"/>
          <w:szCs w:val="21"/>
        </w:rPr>
        <w:t>当選通知書をお持ちの上、〇〇店舗にご来店ください。</w:t>
      </w:r>
    </w:p>
    <w:p w14:paraId="0D932163" w14:textId="650B119C" w:rsidR="00E37896" w:rsidRDefault="00F01011" w:rsidP="00D16CED">
      <w:pPr>
        <w:pStyle w:val="a4"/>
        <w:numPr>
          <w:ilvl w:val="3"/>
          <w:numId w:val="8"/>
        </w:numPr>
        <w:ind w:leftChars="229" w:left="921"/>
        <w:rPr>
          <w:rFonts w:ascii="游ゴシック" w:eastAsia="游ゴシック" w:hAnsi="游ゴシック" w:cs="ＭＳ Ｐゴシック"/>
          <w:kern w:val="0"/>
          <w:szCs w:val="21"/>
        </w:rPr>
      </w:pPr>
      <w:r w:rsidRPr="00F01011">
        <w:rPr>
          <w:rFonts w:ascii="游ゴシック" w:eastAsia="游ゴシック" w:hAnsi="游ゴシック" w:cs="ＭＳ Ｐゴシック" w:hint="eastAsia"/>
          <w:kern w:val="0"/>
          <w:szCs w:val="21"/>
        </w:rPr>
        <w:t>住所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>：</w:t>
      </w:r>
    </w:p>
    <w:p w14:paraId="70EA7F2E" w14:textId="19551D1C" w:rsidR="00F01011" w:rsidRDefault="00F01011" w:rsidP="00D16CED">
      <w:pPr>
        <w:pStyle w:val="a4"/>
        <w:numPr>
          <w:ilvl w:val="3"/>
          <w:numId w:val="8"/>
        </w:numPr>
        <w:ind w:leftChars="229" w:left="921"/>
        <w:rPr>
          <w:rFonts w:ascii="游ゴシック" w:eastAsia="游ゴシック" w:hAnsi="游ゴシック" w:cs="ＭＳ Ｐゴシック"/>
          <w:kern w:val="0"/>
          <w:szCs w:val="21"/>
        </w:rPr>
      </w:pPr>
      <w:r w:rsidRPr="00F01011">
        <w:rPr>
          <w:rFonts w:ascii="游ゴシック" w:eastAsia="游ゴシック" w:hAnsi="游ゴシック" w:cs="ＭＳ Ｐゴシック" w:hint="eastAsia"/>
          <w:kern w:val="0"/>
          <w:szCs w:val="21"/>
        </w:rPr>
        <w:t>営業時間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>：</w:t>
      </w:r>
      <w:r w:rsidRPr="00F01011">
        <w:rPr>
          <w:rFonts w:ascii="游ゴシック" w:eastAsia="游ゴシック" w:hAnsi="游ゴシック" w:cs="ＭＳ Ｐゴシック"/>
          <w:kern w:val="0"/>
          <w:szCs w:val="21"/>
        </w:rPr>
        <w:t>10:00～18:00（定休日: 日曜日）</w:t>
      </w:r>
    </w:p>
    <w:p w14:paraId="07061552" w14:textId="77777777" w:rsidR="007A1017" w:rsidRPr="007A1017" w:rsidRDefault="007A1017" w:rsidP="007A1017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631269C0" w14:textId="578B21BA" w:rsidR="0009009A" w:rsidRPr="007A1017" w:rsidRDefault="004B77D7" w:rsidP="007A1017">
      <w:pPr>
        <w:pStyle w:val="a4"/>
        <w:numPr>
          <w:ilvl w:val="2"/>
          <w:numId w:val="8"/>
        </w:numPr>
        <w:ind w:leftChars="19" w:left="480"/>
        <w:rPr>
          <w:rFonts w:ascii="游ゴシック" w:eastAsia="游ゴシック" w:hAnsi="游ゴシック" w:cs="ＭＳ Ｐゴシック"/>
          <w:kern w:val="0"/>
          <w:szCs w:val="21"/>
        </w:rPr>
      </w:pPr>
      <w:r w:rsidRPr="00366070">
        <w:rPr>
          <w:rFonts w:ascii="游ゴシック" w:eastAsia="游ゴシック" w:hAnsi="游ゴシック" w:cs="ＭＳ Ｐゴシック" w:hint="eastAsia"/>
          <w:kern w:val="0"/>
          <w:szCs w:val="21"/>
          <w:u w:val="double"/>
        </w:rPr>
        <w:t>郵送でのお引き換え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>：</w:t>
      </w:r>
      <w:r w:rsidR="0009009A" w:rsidRPr="007A1017">
        <w:rPr>
          <w:rFonts w:ascii="游ゴシック" w:eastAsia="游ゴシック" w:hAnsi="游ゴシック" w:cs="ＭＳ Ｐゴシック" w:hint="eastAsia"/>
          <w:kern w:val="0"/>
          <w:szCs w:val="21"/>
        </w:rPr>
        <w:t>同封の「当選通知書」と必要事項を記入した返信用はがきをご記入の上、同封された返信用封筒にて〇〇株式会社までご郵送ください。</w:t>
      </w:r>
    </w:p>
    <w:p w14:paraId="53BADCAE" w14:textId="0D2A9E87" w:rsidR="0009009A" w:rsidRPr="0009009A" w:rsidRDefault="0009009A" w:rsidP="00D16CED">
      <w:pPr>
        <w:pStyle w:val="a4"/>
        <w:numPr>
          <w:ilvl w:val="3"/>
          <w:numId w:val="8"/>
        </w:numPr>
        <w:ind w:leftChars="229" w:left="921"/>
        <w:rPr>
          <w:rFonts w:ascii="游ゴシック" w:eastAsia="游ゴシック" w:hAnsi="游ゴシック" w:cs="ＭＳ Ｐゴシック"/>
          <w:kern w:val="0"/>
          <w:szCs w:val="21"/>
        </w:rPr>
      </w:pPr>
      <w:r w:rsidRPr="0009009A">
        <w:rPr>
          <w:rFonts w:ascii="游ゴシック" w:eastAsia="游ゴシック" w:hAnsi="游ゴシック" w:cs="ＭＳ Ｐゴシック" w:hint="eastAsia"/>
          <w:kern w:val="0"/>
          <w:szCs w:val="21"/>
        </w:rPr>
        <w:t>返信先住所</w:t>
      </w:r>
      <w:r w:rsidR="007A1017">
        <w:rPr>
          <w:rFonts w:ascii="游ゴシック" w:eastAsia="游ゴシック" w:hAnsi="游ゴシック" w:cs="ＭＳ Ｐゴシック" w:hint="eastAsia"/>
          <w:kern w:val="0"/>
          <w:szCs w:val="21"/>
        </w:rPr>
        <w:t>：</w:t>
      </w:r>
    </w:p>
    <w:p w14:paraId="70A53ED2" w14:textId="71556213" w:rsidR="00645F35" w:rsidRPr="0009009A" w:rsidRDefault="0009009A" w:rsidP="00D16CED">
      <w:pPr>
        <w:pStyle w:val="a4"/>
        <w:numPr>
          <w:ilvl w:val="3"/>
          <w:numId w:val="8"/>
        </w:numPr>
        <w:ind w:leftChars="229" w:left="921"/>
        <w:rPr>
          <w:rFonts w:ascii="游ゴシック" w:eastAsia="游ゴシック" w:hAnsi="游ゴシック" w:cs="ＭＳ Ｐゴシック"/>
          <w:kern w:val="0"/>
          <w:szCs w:val="21"/>
        </w:rPr>
      </w:pPr>
      <w:r w:rsidRPr="0009009A">
        <w:rPr>
          <w:rFonts w:ascii="游ゴシック" w:eastAsia="游ゴシック" w:hAnsi="游ゴシック" w:cs="ＭＳ Ｐゴシック" w:hint="eastAsia"/>
          <w:kern w:val="0"/>
          <w:szCs w:val="21"/>
        </w:rPr>
        <w:t>お引き換え期限</w:t>
      </w:r>
      <w:r w:rsidRPr="0009009A">
        <w:rPr>
          <w:rFonts w:ascii="游ゴシック" w:eastAsia="游ゴシック" w:hAnsi="游ゴシック" w:cs="ＭＳ Ｐゴシック"/>
          <w:kern w:val="0"/>
          <w:szCs w:val="21"/>
        </w:rPr>
        <w:t>: 〇〇日までにご郵送ください。</w:t>
      </w:r>
    </w:p>
    <w:p w14:paraId="03577151" w14:textId="77777777" w:rsidR="00094CC9" w:rsidRDefault="00094CC9" w:rsidP="00D16CED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3ECEC7D4" w14:textId="77078192" w:rsidR="00094CC9" w:rsidRPr="00262055" w:rsidRDefault="00094CC9" w:rsidP="00D16CED">
      <w:pPr>
        <w:rPr>
          <w:rFonts w:ascii="游ゴシック" w:eastAsia="游ゴシック" w:hAnsi="游ゴシック" w:cs="ＭＳ Ｐゴシック"/>
          <w:kern w:val="0"/>
          <w:sz w:val="18"/>
          <w:szCs w:val="18"/>
        </w:rPr>
      </w:pPr>
      <w:r w:rsidRPr="00262055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注意事項</w:t>
      </w:r>
      <w:r w:rsidRPr="00262055">
        <w:rPr>
          <w:rFonts w:ascii="游ゴシック" w:eastAsia="游ゴシック" w:hAnsi="游ゴシック" w:hint="eastAsia"/>
          <w:b/>
          <w:bCs/>
        </w:rPr>
        <w:t>】</w:t>
      </w:r>
    </w:p>
    <w:p w14:paraId="364D63C1" w14:textId="77777777" w:rsidR="00637E22" w:rsidRPr="00637E22" w:rsidRDefault="00637E22" w:rsidP="00D16CED">
      <w:pPr>
        <w:pStyle w:val="a4"/>
        <w:numPr>
          <w:ilvl w:val="0"/>
          <w:numId w:val="7"/>
        </w:numPr>
        <w:ind w:leftChars="0" w:left="440"/>
        <w:rPr>
          <w:rFonts w:ascii="游ゴシック" w:eastAsia="游ゴシック" w:hAnsi="游ゴシック" w:cs="ＭＳ Ｐゴシック"/>
          <w:kern w:val="0"/>
          <w:szCs w:val="21"/>
        </w:rPr>
      </w:pPr>
      <w:r w:rsidRPr="00637E22">
        <w:rPr>
          <w:rFonts w:ascii="游ゴシック" w:eastAsia="游ゴシック" w:hAnsi="游ゴシック" w:cs="ＭＳ Ｐゴシック" w:hint="eastAsia"/>
          <w:kern w:val="0"/>
          <w:szCs w:val="21"/>
        </w:rPr>
        <w:t>賞品の受け取り手続きは〇〇日以内に完了してください。期限を過ぎた場合、当選が無効になる場合がございます。</w:t>
      </w:r>
    </w:p>
    <w:p w14:paraId="7798401A" w14:textId="77777777" w:rsidR="00920241" w:rsidRDefault="00920241" w:rsidP="005942EE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4AFED676" w14:textId="77777777" w:rsidR="00E06C61" w:rsidRDefault="00E06C61" w:rsidP="00E06C61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 w:rsidRPr="00E06C61">
        <w:rPr>
          <w:rFonts w:ascii="游ゴシック" w:eastAsia="游ゴシック" w:hAnsi="游ゴシック" w:cs="ＭＳ Ｐゴシック" w:hint="eastAsia"/>
          <w:kern w:val="0"/>
          <w:szCs w:val="21"/>
        </w:rPr>
        <w:t>株式会社〇〇</w:t>
      </w:r>
    </w:p>
    <w:p w14:paraId="56947189" w14:textId="18D0072A" w:rsidR="00AB5CF4" w:rsidRDefault="00E06C61" w:rsidP="00831141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 w:rsidRPr="00E06C61">
        <w:rPr>
          <w:rFonts w:ascii="游ゴシック" w:eastAsia="游ゴシック" w:hAnsi="游ゴシック" w:cs="ＭＳ Ｐゴシック" w:hint="eastAsia"/>
          <w:kern w:val="0"/>
          <w:szCs w:val="21"/>
        </w:rPr>
        <w:t>〇〇キャンペーン運営事務局</w:t>
      </w:r>
    </w:p>
    <w:p w14:paraId="64078187" w14:textId="2A100065" w:rsidR="00E37896" w:rsidRDefault="00E37896" w:rsidP="00E06C61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 w:rsidRPr="00E37896">
        <w:rPr>
          <w:rFonts w:ascii="游ゴシック" w:eastAsia="游ゴシック" w:hAnsi="游ゴシック" w:cs="ＭＳ Ｐゴシック"/>
          <w:kern w:val="0"/>
          <w:szCs w:val="21"/>
        </w:rPr>
        <w:t>電話番号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>：</w:t>
      </w:r>
    </w:p>
    <w:p w14:paraId="5F22D5A4" w14:textId="77777777" w:rsidR="00240392" w:rsidRPr="006F417C" w:rsidRDefault="00240392" w:rsidP="006F417C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5E859CF6" w14:textId="42BDE8AC" w:rsidR="00C123E2" w:rsidRPr="00C123E2" w:rsidRDefault="00534583" w:rsidP="00534583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以上</w:t>
      </w:r>
    </w:p>
    <w:sectPr w:rsidR="00C123E2" w:rsidRPr="00C123E2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82A69" w14:textId="77777777" w:rsidR="00485D97" w:rsidRDefault="00485D97" w:rsidP="001A1162">
      <w:r>
        <w:separator/>
      </w:r>
    </w:p>
  </w:endnote>
  <w:endnote w:type="continuationSeparator" w:id="0">
    <w:p w14:paraId="26988DF7" w14:textId="77777777" w:rsidR="00485D97" w:rsidRDefault="00485D97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94BBD" w14:textId="77777777" w:rsidR="00485D97" w:rsidRDefault="00485D97" w:rsidP="001A1162">
      <w:r>
        <w:separator/>
      </w:r>
    </w:p>
  </w:footnote>
  <w:footnote w:type="continuationSeparator" w:id="0">
    <w:p w14:paraId="176F501E" w14:textId="77777777" w:rsidR="00485D97" w:rsidRDefault="00485D97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23619"/>
    <w:multiLevelType w:val="hybridMultilevel"/>
    <w:tmpl w:val="926CC5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1D17978"/>
    <w:multiLevelType w:val="hybridMultilevel"/>
    <w:tmpl w:val="6BC84A56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59D5CAB"/>
    <w:multiLevelType w:val="hybridMultilevel"/>
    <w:tmpl w:val="A3FEF89E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3753605">
    <w:abstractNumId w:val="4"/>
  </w:num>
  <w:num w:numId="2" w16cid:durableId="963580671">
    <w:abstractNumId w:val="5"/>
  </w:num>
  <w:num w:numId="3" w16cid:durableId="1314602841">
    <w:abstractNumId w:val="6"/>
  </w:num>
  <w:num w:numId="4" w16cid:durableId="515115743">
    <w:abstractNumId w:val="2"/>
  </w:num>
  <w:num w:numId="5" w16cid:durableId="2015565578">
    <w:abstractNumId w:val="0"/>
  </w:num>
  <w:num w:numId="6" w16cid:durableId="1076787382">
    <w:abstractNumId w:val="3"/>
  </w:num>
  <w:num w:numId="7" w16cid:durableId="849879566">
    <w:abstractNumId w:val="1"/>
  </w:num>
  <w:num w:numId="8" w16cid:durableId="1245996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141D9"/>
    <w:rsid w:val="00015B31"/>
    <w:rsid w:val="00032BA0"/>
    <w:rsid w:val="000575F5"/>
    <w:rsid w:val="00075877"/>
    <w:rsid w:val="00081832"/>
    <w:rsid w:val="0009009A"/>
    <w:rsid w:val="00094CC9"/>
    <w:rsid w:val="000B06DE"/>
    <w:rsid w:val="000C329E"/>
    <w:rsid w:val="0011287D"/>
    <w:rsid w:val="00121B56"/>
    <w:rsid w:val="00162443"/>
    <w:rsid w:val="001A0E9B"/>
    <w:rsid w:val="001A1162"/>
    <w:rsid w:val="001C2658"/>
    <w:rsid w:val="001C65F6"/>
    <w:rsid w:val="00240392"/>
    <w:rsid w:val="0024319C"/>
    <w:rsid w:val="00262055"/>
    <w:rsid w:val="00287F9D"/>
    <w:rsid w:val="002966B0"/>
    <w:rsid w:val="002B6E2D"/>
    <w:rsid w:val="002D32A8"/>
    <w:rsid w:val="00315D77"/>
    <w:rsid w:val="00323704"/>
    <w:rsid w:val="00325A6D"/>
    <w:rsid w:val="00333B8B"/>
    <w:rsid w:val="00366070"/>
    <w:rsid w:val="00385BBE"/>
    <w:rsid w:val="003D5C71"/>
    <w:rsid w:val="00400238"/>
    <w:rsid w:val="0045161D"/>
    <w:rsid w:val="00456C7C"/>
    <w:rsid w:val="004651BE"/>
    <w:rsid w:val="00472A92"/>
    <w:rsid w:val="0048323A"/>
    <w:rsid w:val="00485D97"/>
    <w:rsid w:val="004A2077"/>
    <w:rsid w:val="004B77D7"/>
    <w:rsid w:val="004C0E9B"/>
    <w:rsid w:val="004F069E"/>
    <w:rsid w:val="005235EA"/>
    <w:rsid w:val="0052502F"/>
    <w:rsid w:val="00534583"/>
    <w:rsid w:val="00581178"/>
    <w:rsid w:val="00585023"/>
    <w:rsid w:val="005942EE"/>
    <w:rsid w:val="005E2A49"/>
    <w:rsid w:val="005E612B"/>
    <w:rsid w:val="005F7238"/>
    <w:rsid w:val="0060079A"/>
    <w:rsid w:val="00637E22"/>
    <w:rsid w:val="00642D7F"/>
    <w:rsid w:val="00645F35"/>
    <w:rsid w:val="00665CA6"/>
    <w:rsid w:val="006666C1"/>
    <w:rsid w:val="006A6D7E"/>
    <w:rsid w:val="006B0C33"/>
    <w:rsid w:val="006E3D2D"/>
    <w:rsid w:val="006F417C"/>
    <w:rsid w:val="006F6F43"/>
    <w:rsid w:val="00740925"/>
    <w:rsid w:val="007936D9"/>
    <w:rsid w:val="007A1017"/>
    <w:rsid w:val="007A1A77"/>
    <w:rsid w:val="007D7179"/>
    <w:rsid w:val="00801E12"/>
    <w:rsid w:val="00831141"/>
    <w:rsid w:val="00836157"/>
    <w:rsid w:val="008500E6"/>
    <w:rsid w:val="008A74C4"/>
    <w:rsid w:val="008A785D"/>
    <w:rsid w:val="008E5142"/>
    <w:rsid w:val="00912B70"/>
    <w:rsid w:val="00914A34"/>
    <w:rsid w:val="00917773"/>
    <w:rsid w:val="00920241"/>
    <w:rsid w:val="009556D6"/>
    <w:rsid w:val="009741E3"/>
    <w:rsid w:val="00977085"/>
    <w:rsid w:val="0098251B"/>
    <w:rsid w:val="0098521F"/>
    <w:rsid w:val="009B2E05"/>
    <w:rsid w:val="009C458E"/>
    <w:rsid w:val="00A56D19"/>
    <w:rsid w:val="00AB5CF4"/>
    <w:rsid w:val="00AE1ED5"/>
    <w:rsid w:val="00AE5DA8"/>
    <w:rsid w:val="00B04196"/>
    <w:rsid w:val="00B32FB2"/>
    <w:rsid w:val="00B432ED"/>
    <w:rsid w:val="00B45E21"/>
    <w:rsid w:val="00B55FD9"/>
    <w:rsid w:val="00B61C21"/>
    <w:rsid w:val="00BA066F"/>
    <w:rsid w:val="00BA1380"/>
    <w:rsid w:val="00BA67EC"/>
    <w:rsid w:val="00BA7CEF"/>
    <w:rsid w:val="00C123E2"/>
    <w:rsid w:val="00C42DB0"/>
    <w:rsid w:val="00C6325E"/>
    <w:rsid w:val="00C80DA7"/>
    <w:rsid w:val="00CA6745"/>
    <w:rsid w:val="00CC41D5"/>
    <w:rsid w:val="00CE4917"/>
    <w:rsid w:val="00CF0B15"/>
    <w:rsid w:val="00D052BD"/>
    <w:rsid w:val="00D16CED"/>
    <w:rsid w:val="00D25223"/>
    <w:rsid w:val="00D46BD1"/>
    <w:rsid w:val="00D473F2"/>
    <w:rsid w:val="00D716F2"/>
    <w:rsid w:val="00DF1FE8"/>
    <w:rsid w:val="00DF24B0"/>
    <w:rsid w:val="00E06C61"/>
    <w:rsid w:val="00E16C73"/>
    <w:rsid w:val="00E303A3"/>
    <w:rsid w:val="00E37443"/>
    <w:rsid w:val="00E37896"/>
    <w:rsid w:val="00E93F68"/>
    <w:rsid w:val="00E94095"/>
    <w:rsid w:val="00EA10CE"/>
    <w:rsid w:val="00EA3AAA"/>
    <w:rsid w:val="00EB310F"/>
    <w:rsid w:val="00EC4089"/>
    <w:rsid w:val="00EE14E2"/>
    <w:rsid w:val="00EE3B06"/>
    <w:rsid w:val="00F01011"/>
    <w:rsid w:val="00F20AD7"/>
    <w:rsid w:val="00F3236D"/>
    <w:rsid w:val="00F46B86"/>
    <w:rsid w:val="00F50597"/>
    <w:rsid w:val="00F73492"/>
    <w:rsid w:val="00F819CE"/>
    <w:rsid w:val="00F936F9"/>
    <w:rsid w:val="00F952A5"/>
    <w:rsid w:val="00FA0993"/>
    <w:rsid w:val="00FC51B3"/>
    <w:rsid w:val="00FD3C8F"/>
    <w:rsid w:val="00FF2C43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2024-10-23T01:55:00Z</dcterms:modified>
</cp:coreProperties>
</file>