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F293" w14:textId="39D872D2" w:rsidR="00CC76B6" w:rsidRPr="0004626D" w:rsidRDefault="003B5777" w:rsidP="0004626D">
      <w:pPr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04626D">
        <w:rPr>
          <w:rFonts w:ascii="游明朝" w:eastAsia="游明朝" w:hAnsi="游明朝" w:hint="eastAsia"/>
          <w:b/>
          <w:bCs/>
          <w:sz w:val="28"/>
          <w:szCs w:val="28"/>
        </w:rPr>
        <w:t>研修</w:t>
      </w:r>
      <w:r w:rsidR="00950E12" w:rsidRPr="0004626D">
        <w:rPr>
          <w:rFonts w:ascii="游明朝" w:eastAsia="游明朝" w:hAnsi="游明朝" w:hint="eastAsia"/>
          <w:b/>
          <w:bCs/>
          <w:sz w:val="28"/>
          <w:szCs w:val="28"/>
        </w:rPr>
        <w:t>日</w:t>
      </w:r>
      <w:r w:rsidR="007A4204" w:rsidRPr="0004626D">
        <w:rPr>
          <w:rFonts w:ascii="游明朝" w:eastAsia="游明朝" w:hAnsi="游明朝" w:hint="eastAsia"/>
          <w:b/>
          <w:bCs/>
          <w:sz w:val="28"/>
          <w:szCs w:val="28"/>
        </w:rPr>
        <w:t>報</w:t>
      </w:r>
    </w:p>
    <w:p w14:paraId="50E3AD25" w14:textId="77777777" w:rsidR="0004626D" w:rsidRDefault="0004626D" w:rsidP="00CC76B6">
      <w:pPr>
        <w:jc w:val="right"/>
        <w:rPr>
          <w:rFonts w:ascii="游明朝" w:eastAsia="游明朝" w:hAnsi="游明朝"/>
          <w:szCs w:val="21"/>
        </w:rPr>
      </w:pPr>
    </w:p>
    <w:p w14:paraId="6E5C295D" w14:textId="3FB9AB0B" w:rsidR="00950E12" w:rsidRPr="0004626D" w:rsidRDefault="00D654AA" w:rsidP="00CC76B6">
      <w:pPr>
        <w:jc w:val="right"/>
        <w:rPr>
          <w:rFonts w:ascii="游明朝" w:eastAsia="游明朝" w:hAnsi="游明朝"/>
          <w:b/>
          <w:bCs/>
          <w:szCs w:val="21"/>
        </w:rPr>
      </w:pPr>
      <w:r w:rsidRPr="0004626D">
        <w:rPr>
          <w:rFonts w:ascii="游明朝" w:eastAsia="游明朝" w:hAnsi="游明朝" w:hint="eastAsia"/>
          <w:szCs w:val="21"/>
        </w:rPr>
        <w:t>提出日：</w:t>
      </w:r>
      <w:r w:rsidR="00CC76B6" w:rsidRPr="0004626D">
        <w:rPr>
          <w:rFonts w:ascii="游明朝" w:eastAsia="游明朝" w:hAnsi="游明朝" w:hint="eastAsia"/>
          <w:szCs w:val="21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4104"/>
      </w:tblGrid>
      <w:tr w:rsidR="00CC76B6" w:rsidRPr="0004626D" w14:paraId="5DEDAD4B" w14:textId="77777777" w:rsidTr="00D654AA">
        <w:trPr>
          <w:trHeight w:val="553"/>
        </w:trPr>
        <w:tc>
          <w:tcPr>
            <w:tcW w:w="704" w:type="dxa"/>
            <w:vAlign w:val="center"/>
          </w:tcPr>
          <w:p w14:paraId="7F63A593" w14:textId="77777777" w:rsidR="00CC76B6" w:rsidRPr="0004626D" w:rsidRDefault="00CC76B6" w:rsidP="00A948F7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74BDF62F" w14:textId="53D722EC" w:rsidR="00CC76B6" w:rsidRPr="0004626D" w:rsidRDefault="00CC76B6" w:rsidP="00A948F7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AB78AE" w14:textId="77777777" w:rsidR="00CC76B6" w:rsidRPr="0004626D" w:rsidRDefault="00CC76B6" w:rsidP="00D654AA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所属</w:t>
            </w:r>
          </w:p>
        </w:tc>
        <w:tc>
          <w:tcPr>
            <w:tcW w:w="4104" w:type="dxa"/>
            <w:vAlign w:val="center"/>
          </w:tcPr>
          <w:p w14:paraId="369A70FF" w14:textId="5EDD1640" w:rsidR="00CC76B6" w:rsidRPr="0004626D" w:rsidRDefault="00CC76B6" w:rsidP="00A948F7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</w:tbl>
    <w:p w14:paraId="69A7F63A" w14:textId="77777777" w:rsidR="007A4204" w:rsidRPr="0004626D" w:rsidRDefault="007A4204">
      <w:pPr>
        <w:rPr>
          <w:rFonts w:ascii="游明朝" w:eastAsia="游明朝" w:hAnsi="游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80E74" w:rsidRPr="0004626D" w14:paraId="70001D22" w14:textId="77777777" w:rsidTr="0004626D">
        <w:trPr>
          <w:trHeight w:hRule="exact" w:val="340"/>
        </w:trPr>
        <w:tc>
          <w:tcPr>
            <w:tcW w:w="8494" w:type="dxa"/>
            <w:gridSpan w:val="2"/>
            <w:vAlign w:val="center"/>
          </w:tcPr>
          <w:p w14:paraId="718E026E" w14:textId="3D7D0EB7" w:rsidR="00380E74" w:rsidRPr="0004626D" w:rsidRDefault="003B5777" w:rsidP="00626AB7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pacing w:val="52"/>
                <w:kern w:val="0"/>
                <w:szCs w:val="21"/>
                <w:fitText w:val="1470" w:id="-890059520"/>
              </w:rPr>
              <w:t>研修の概</w:t>
            </w:r>
            <w:r w:rsidRPr="0004626D">
              <w:rPr>
                <w:rFonts w:ascii="游明朝" w:eastAsia="游明朝" w:hAnsi="游明朝" w:hint="eastAsia"/>
                <w:b/>
                <w:bCs/>
                <w:spacing w:val="2"/>
                <w:kern w:val="0"/>
                <w:szCs w:val="21"/>
                <w:fitText w:val="1470" w:id="-890059520"/>
              </w:rPr>
              <w:t>要</w:t>
            </w:r>
          </w:p>
        </w:tc>
      </w:tr>
      <w:tr w:rsidR="00C02403" w:rsidRPr="0004626D" w14:paraId="4976CE50" w14:textId="77777777" w:rsidTr="00E20A26">
        <w:trPr>
          <w:trHeight w:val="380"/>
        </w:trPr>
        <w:tc>
          <w:tcPr>
            <w:tcW w:w="2405" w:type="dxa"/>
            <w:vAlign w:val="center"/>
          </w:tcPr>
          <w:p w14:paraId="40C06F6F" w14:textId="1885B1AE" w:rsidR="00C02403" w:rsidRPr="0004626D" w:rsidRDefault="00CA48C7" w:rsidP="00E20A26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日時・研修会場</w:t>
            </w:r>
          </w:p>
        </w:tc>
        <w:tc>
          <w:tcPr>
            <w:tcW w:w="6089" w:type="dxa"/>
          </w:tcPr>
          <w:p w14:paraId="4D15B28D" w14:textId="77777777" w:rsidR="00C02403" w:rsidRPr="0004626D" w:rsidRDefault="00C02403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4F6AA633" w14:textId="694615D5" w:rsidR="00D654AA" w:rsidRPr="0004626D" w:rsidRDefault="00D654AA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  <w:tr w:rsidR="00C02403" w:rsidRPr="0004626D" w14:paraId="6EA20BE5" w14:textId="77777777" w:rsidTr="00E20A26">
        <w:trPr>
          <w:trHeight w:val="380"/>
        </w:trPr>
        <w:tc>
          <w:tcPr>
            <w:tcW w:w="2405" w:type="dxa"/>
            <w:vAlign w:val="center"/>
          </w:tcPr>
          <w:p w14:paraId="3BAB9755" w14:textId="3EDA230D" w:rsidR="00C02403" w:rsidRPr="0004626D" w:rsidRDefault="00CA48C7" w:rsidP="00E20A26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研修名</w:t>
            </w:r>
            <w:r w:rsidR="001F3D6A"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・テーマ</w:t>
            </w:r>
          </w:p>
        </w:tc>
        <w:tc>
          <w:tcPr>
            <w:tcW w:w="6089" w:type="dxa"/>
          </w:tcPr>
          <w:p w14:paraId="5886DAB8" w14:textId="77777777" w:rsidR="00C02403" w:rsidRPr="0004626D" w:rsidRDefault="00C02403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40D9626F" w14:textId="77777777" w:rsidR="00D654AA" w:rsidRPr="0004626D" w:rsidRDefault="00D654AA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  <w:tr w:rsidR="00C02403" w:rsidRPr="0004626D" w14:paraId="19726E84" w14:textId="77777777" w:rsidTr="00E20A26">
        <w:trPr>
          <w:trHeight w:val="380"/>
        </w:trPr>
        <w:tc>
          <w:tcPr>
            <w:tcW w:w="2405" w:type="dxa"/>
            <w:vAlign w:val="center"/>
          </w:tcPr>
          <w:p w14:paraId="59AF4CA5" w14:textId="36BA4362" w:rsidR="00C02403" w:rsidRPr="0004626D" w:rsidRDefault="005A4BB5" w:rsidP="00E20A26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講師名</w:t>
            </w:r>
          </w:p>
        </w:tc>
        <w:tc>
          <w:tcPr>
            <w:tcW w:w="6089" w:type="dxa"/>
          </w:tcPr>
          <w:p w14:paraId="3077C853" w14:textId="77777777" w:rsidR="00C02403" w:rsidRPr="0004626D" w:rsidRDefault="00C02403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351C4AE8" w14:textId="77777777" w:rsidR="00D654AA" w:rsidRPr="0004626D" w:rsidRDefault="00D654AA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  <w:tr w:rsidR="002F6453" w:rsidRPr="0004626D" w14:paraId="5ADDA2D3" w14:textId="77777777" w:rsidTr="00E20A26">
        <w:trPr>
          <w:trHeight w:val="380"/>
        </w:trPr>
        <w:tc>
          <w:tcPr>
            <w:tcW w:w="2405" w:type="dxa"/>
            <w:vAlign w:val="center"/>
          </w:tcPr>
          <w:p w14:paraId="25A6A525" w14:textId="1FC908E0" w:rsidR="002F6453" w:rsidRPr="0004626D" w:rsidRDefault="002F6453" w:rsidP="00E20A26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対象者</w:t>
            </w:r>
            <w:r w:rsidR="0004626D">
              <w:rPr>
                <w:rFonts w:ascii="游明朝" w:eastAsia="游明朝" w:hAnsi="游明朝" w:hint="eastAsia"/>
                <w:b/>
                <w:bCs/>
                <w:szCs w:val="21"/>
              </w:rPr>
              <w:t>およ</w:t>
            </w:r>
            <w:r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び</w:t>
            </w:r>
            <w:r w:rsidR="00B74283" w:rsidRPr="0004626D">
              <w:rPr>
                <w:rFonts w:ascii="游明朝" w:eastAsia="游明朝" w:hAnsi="游明朝" w:hint="eastAsia"/>
                <w:b/>
                <w:bCs/>
                <w:szCs w:val="21"/>
              </w:rPr>
              <w:t>参加人数</w:t>
            </w:r>
          </w:p>
        </w:tc>
        <w:tc>
          <w:tcPr>
            <w:tcW w:w="6089" w:type="dxa"/>
          </w:tcPr>
          <w:p w14:paraId="667CAB02" w14:textId="77777777" w:rsidR="002F6453" w:rsidRPr="0004626D" w:rsidRDefault="002F6453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051A3E88" w14:textId="77777777" w:rsidR="00D654AA" w:rsidRPr="0004626D" w:rsidRDefault="00D654AA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</w:tbl>
    <w:p w14:paraId="457541B6" w14:textId="77777777" w:rsidR="00667FD0" w:rsidRPr="0004626D" w:rsidRDefault="00667FD0">
      <w:pPr>
        <w:rPr>
          <w:rFonts w:ascii="游明朝" w:eastAsia="游明朝" w:hAnsi="游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1903" w:rsidRPr="0004626D" w14:paraId="75FB1D18" w14:textId="77777777" w:rsidTr="0004626D">
        <w:trPr>
          <w:trHeight w:val="227"/>
        </w:trPr>
        <w:tc>
          <w:tcPr>
            <w:tcW w:w="8494" w:type="dxa"/>
            <w:vAlign w:val="center"/>
          </w:tcPr>
          <w:p w14:paraId="485EC011" w14:textId="53A67454" w:rsidR="00D31903" w:rsidRPr="0004626D" w:rsidRDefault="0085580C" w:rsidP="00246B91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pacing w:val="105"/>
                <w:kern w:val="0"/>
                <w:szCs w:val="21"/>
                <w:fitText w:val="1470" w:id="-890059519"/>
              </w:rPr>
              <w:t>研修内</w:t>
            </w:r>
            <w:r w:rsidRPr="0004626D">
              <w:rPr>
                <w:rFonts w:ascii="游明朝" w:eastAsia="游明朝" w:hAnsi="游明朝" w:hint="eastAsia"/>
                <w:b/>
                <w:bCs/>
                <w:kern w:val="0"/>
                <w:szCs w:val="21"/>
                <w:fitText w:val="1470" w:id="-890059519"/>
              </w:rPr>
              <w:t>容</w:t>
            </w:r>
          </w:p>
        </w:tc>
      </w:tr>
      <w:tr w:rsidR="00D31903" w:rsidRPr="0004626D" w14:paraId="1157211B" w14:textId="77777777" w:rsidTr="00D654AA">
        <w:trPr>
          <w:trHeight w:val="2018"/>
        </w:trPr>
        <w:tc>
          <w:tcPr>
            <w:tcW w:w="8494" w:type="dxa"/>
          </w:tcPr>
          <w:p w14:paraId="1F8592E3" w14:textId="77777777" w:rsidR="00DE0722" w:rsidRPr="0004626D" w:rsidRDefault="00DE0722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3D982884" w14:textId="77777777" w:rsidR="00DE0722" w:rsidRPr="0004626D" w:rsidRDefault="00DE0722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</w:tbl>
    <w:p w14:paraId="615DD79F" w14:textId="77777777" w:rsidR="002261F1" w:rsidRPr="0004626D" w:rsidRDefault="002261F1">
      <w:pPr>
        <w:rPr>
          <w:rFonts w:ascii="游明朝" w:eastAsia="游明朝" w:hAnsi="游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CCA" w:rsidRPr="0004626D" w14:paraId="315DECED" w14:textId="77777777" w:rsidTr="00246B91">
        <w:tc>
          <w:tcPr>
            <w:tcW w:w="8494" w:type="dxa"/>
            <w:vAlign w:val="center"/>
          </w:tcPr>
          <w:p w14:paraId="268E04E1" w14:textId="54901C0A" w:rsidR="00CA2CCA" w:rsidRPr="0004626D" w:rsidRDefault="00B74283" w:rsidP="00246B91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04626D">
              <w:rPr>
                <w:rFonts w:ascii="游明朝" w:eastAsia="游明朝" w:hAnsi="游明朝" w:hint="eastAsia"/>
                <w:b/>
                <w:bCs/>
                <w:spacing w:val="525"/>
                <w:kern w:val="0"/>
                <w:szCs w:val="21"/>
                <w:fitText w:val="1470" w:id="-890059518"/>
              </w:rPr>
              <w:t>所</w:t>
            </w:r>
            <w:r w:rsidRPr="0004626D">
              <w:rPr>
                <w:rFonts w:ascii="游明朝" w:eastAsia="游明朝" w:hAnsi="游明朝" w:hint="eastAsia"/>
                <w:b/>
                <w:bCs/>
                <w:kern w:val="0"/>
                <w:szCs w:val="21"/>
                <w:fitText w:val="1470" w:id="-890059518"/>
              </w:rPr>
              <w:t>感</w:t>
            </w:r>
          </w:p>
        </w:tc>
      </w:tr>
      <w:tr w:rsidR="00CA2CCA" w:rsidRPr="0004626D" w14:paraId="57B31C0C" w14:textId="77777777" w:rsidTr="00D654AA">
        <w:trPr>
          <w:trHeight w:val="3079"/>
        </w:trPr>
        <w:tc>
          <w:tcPr>
            <w:tcW w:w="8494" w:type="dxa"/>
          </w:tcPr>
          <w:p w14:paraId="6B90C45E" w14:textId="77777777" w:rsidR="00CA2CCA" w:rsidRPr="0004626D" w:rsidRDefault="00CA2CCA">
            <w:pPr>
              <w:rPr>
                <w:rFonts w:ascii="游明朝" w:eastAsia="游明朝" w:hAnsi="游明朝"/>
                <w:szCs w:val="21"/>
              </w:rPr>
            </w:pPr>
          </w:p>
          <w:p w14:paraId="05604C40" w14:textId="77777777" w:rsidR="00EE14F0" w:rsidRPr="0004626D" w:rsidRDefault="00EE14F0">
            <w:pPr>
              <w:rPr>
                <w:rFonts w:ascii="游明朝" w:eastAsia="游明朝" w:hAnsi="游明朝"/>
                <w:szCs w:val="21"/>
              </w:rPr>
            </w:pPr>
          </w:p>
          <w:p w14:paraId="7B571AFB" w14:textId="77777777" w:rsidR="00EE14F0" w:rsidRPr="0004626D" w:rsidRDefault="00EE14F0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782D116" w14:textId="77777777" w:rsidR="00CA2CCA" w:rsidRPr="0004626D" w:rsidRDefault="00CA2CCA">
      <w:pPr>
        <w:rPr>
          <w:rFonts w:ascii="游明朝" w:eastAsia="游明朝" w:hAnsi="游明朝"/>
          <w:szCs w:val="21"/>
        </w:rPr>
      </w:pPr>
    </w:p>
    <w:sectPr w:rsidR="00CA2CCA" w:rsidRPr="00046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D"/>
    <w:rsid w:val="000126CB"/>
    <w:rsid w:val="0004626D"/>
    <w:rsid w:val="00074671"/>
    <w:rsid w:val="001354CC"/>
    <w:rsid w:val="001A6CDB"/>
    <w:rsid w:val="001D677B"/>
    <w:rsid w:val="001F3D6A"/>
    <w:rsid w:val="00221EF5"/>
    <w:rsid w:val="002261F1"/>
    <w:rsid w:val="00246B91"/>
    <w:rsid w:val="00292594"/>
    <w:rsid w:val="002F6453"/>
    <w:rsid w:val="003137ED"/>
    <w:rsid w:val="00380E74"/>
    <w:rsid w:val="003A4200"/>
    <w:rsid w:val="003B5777"/>
    <w:rsid w:val="00403EF4"/>
    <w:rsid w:val="005A1161"/>
    <w:rsid w:val="005A4BB5"/>
    <w:rsid w:val="00611FC8"/>
    <w:rsid w:val="00626AB7"/>
    <w:rsid w:val="00626B17"/>
    <w:rsid w:val="00667FD0"/>
    <w:rsid w:val="00682203"/>
    <w:rsid w:val="007A4204"/>
    <w:rsid w:val="00827F45"/>
    <w:rsid w:val="0085580C"/>
    <w:rsid w:val="00857539"/>
    <w:rsid w:val="008650DB"/>
    <w:rsid w:val="00912C62"/>
    <w:rsid w:val="00950E12"/>
    <w:rsid w:val="0097244E"/>
    <w:rsid w:val="009A6676"/>
    <w:rsid w:val="009F6BD3"/>
    <w:rsid w:val="00A778CC"/>
    <w:rsid w:val="00A933C8"/>
    <w:rsid w:val="00A948F7"/>
    <w:rsid w:val="00AB4C3A"/>
    <w:rsid w:val="00B1734B"/>
    <w:rsid w:val="00B62220"/>
    <w:rsid w:val="00B74283"/>
    <w:rsid w:val="00C02403"/>
    <w:rsid w:val="00C0572F"/>
    <w:rsid w:val="00C46445"/>
    <w:rsid w:val="00C54372"/>
    <w:rsid w:val="00CA2CCA"/>
    <w:rsid w:val="00CA48C7"/>
    <w:rsid w:val="00CB07D2"/>
    <w:rsid w:val="00CC76B6"/>
    <w:rsid w:val="00CF2CD3"/>
    <w:rsid w:val="00D31903"/>
    <w:rsid w:val="00D579CB"/>
    <w:rsid w:val="00D654AA"/>
    <w:rsid w:val="00D85528"/>
    <w:rsid w:val="00DA431B"/>
    <w:rsid w:val="00DD2AAC"/>
    <w:rsid w:val="00DE0722"/>
    <w:rsid w:val="00E20A26"/>
    <w:rsid w:val="00EE14F0"/>
    <w:rsid w:val="00F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31658"/>
  <w15:chartTrackingRefBased/>
  <w15:docId w15:val="{A76460C3-BA97-4AFA-9A84-EEB3794E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2024-10-30T01:59:00Z</dcterms:created>
  <dcterms:modified xsi:type="dcterms:W3CDTF">2024-11-21T21:08:00Z</dcterms:modified>
</cp:coreProperties>
</file>