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サンプル株式会社</w:t>
        <w:br w:type="textWrapping"/>
        <w:t xml:space="preserve">サンプル部</w:t>
        <w:br w:type="textWrapping"/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○○○ビル○F</w:t>
        <w:br w:type="textWrapping"/>
        <w:t xml:space="preserve">電話：03-0000-0000</w:t>
        <w:br w:type="textWrapping"/>
        <w:t xml:space="preserve">FAX：03-0000-0000</w:t>
        <w:br w:type="textWrapping"/>
        <w:t xml:space="preserve">株式会社マネーフォワード</w:t>
        <w:br w:type="textWrapping"/>
        <w:t xml:space="preserve">サンプル部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商品送付のご案内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さて、この度、貴社イベントの協賛品として、弊社の商品をお送りいたしましたので、ご査収いただけますようお願い申し上げます。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協賛品が貴社イベントにお役立ていただければ幸いです。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今後とも、変わらぬご愛顧を賜りますようお願い申し上げます。</w:t>
      </w:r>
    </w:p>
    <w:p w:rsidR="00000000" w:rsidDel="00000000" w:rsidP="00000000" w:rsidRDefault="00000000" w:rsidRPr="00000000" w14:paraId="00000009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協賛品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一式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cX3Gaup/HwZf9tQZfTzrcnLdw==">CgMxLjA4AHIhMXhoY3RzM3E0d2dxMWpJajhMOTdSNE92UjZabXZjS0Uw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2024-09-17T07:24:00Z</dcterms:created>
</cp:coreProperties>
</file>