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96AC9CB" w14:textId="127E2827" w:rsidR="00D87AF6" w:rsidRPr="00B92108" w:rsidRDefault="0050568D" w:rsidP="00B92108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 xml:space="preserve">事　業　</w:t>
      </w:r>
      <w:r w:rsidR="00BE737A" w:rsidRPr="00B92108">
        <w:rPr>
          <w:rFonts w:hint="eastAsia"/>
          <w:b/>
          <w:bCs/>
          <w:sz w:val="32"/>
          <w:szCs w:val="36"/>
        </w:rPr>
        <w:t xml:space="preserve">計　画　</w:t>
      </w:r>
      <w:r w:rsidR="0017101F" w:rsidRPr="00B92108">
        <w:rPr>
          <w:rFonts w:hint="eastAsia"/>
          <w:b/>
          <w:bCs/>
          <w:sz w:val="32"/>
          <w:szCs w:val="36"/>
        </w:rPr>
        <w:t>書</w:t>
      </w:r>
    </w:p>
    <w:p w14:paraId="5631ED5D" w14:textId="282589A6" w:rsidR="00B92108" w:rsidRDefault="00B92108" w:rsidP="00AD6A58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計画</w:t>
      </w:r>
      <w:r w:rsidR="00E3216C">
        <w:rPr>
          <w:rFonts w:hint="eastAsia"/>
          <w:b/>
          <w:bCs/>
          <w:sz w:val="24"/>
          <w:szCs w:val="28"/>
        </w:rPr>
        <w:t>概要</w:t>
      </w:r>
    </w:p>
    <w:tbl>
      <w:tblPr>
        <w:tblStyle w:val="a3"/>
        <w:tblW w:w="516.40pt" w:type="dxa"/>
        <w:tblLook w:firstRow="1" w:lastRow="0" w:firstColumn="1" w:lastColumn="0" w:noHBand="0" w:noVBand="1"/>
      </w:tblPr>
      <w:tblGrid>
        <w:gridCol w:w="589"/>
        <w:gridCol w:w="1559"/>
        <w:gridCol w:w="189"/>
        <w:gridCol w:w="98"/>
        <w:gridCol w:w="143"/>
        <w:gridCol w:w="213"/>
        <w:gridCol w:w="378"/>
        <w:gridCol w:w="988"/>
        <w:gridCol w:w="321"/>
        <w:gridCol w:w="869"/>
        <w:gridCol w:w="168"/>
        <w:gridCol w:w="118"/>
        <w:gridCol w:w="178"/>
        <w:gridCol w:w="642"/>
        <w:gridCol w:w="654"/>
        <w:gridCol w:w="132"/>
        <w:gridCol w:w="1606"/>
        <w:gridCol w:w="180"/>
        <w:gridCol w:w="1303"/>
      </w:tblGrid>
      <w:tr w:rsidR="00270186" w14:paraId="67C593AD" w14:textId="77777777" w:rsidTr="007B7807">
        <w:trPr>
          <w:trHeight w:val="363"/>
        </w:trPr>
        <w:tc>
          <w:tcPr>
            <w:tcW w:w="275.75pt" w:type="dxa"/>
            <w:gridSpan w:val="11"/>
          </w:tcPr>
          <w:p w14:paraId="1AF4C6FB" w14:textId="1ABA2253" w:rsidR="00270186" w:rsidRDefault="00270186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業種</w:t>
            </w:r>
          </w:p>
        </w:tc>
        <w:tc>
          <w:tcPr>
            <w:tcW w:w="240.65pt" w:type="dxa"/>
            <w:gridSpan w:val="8"/>
          </w:tcPr>
          <w:p w14:paraId="0F5FC2EC" w14:textId="169BA424" w:rsidR="00270186" w:rsidRDefault="00270186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開業予定期</w:t>
            </w:r>
          </w:p>
        </w:tc>
      </w:tr>
      <w:tr w:rsidR="0081168A" w14:paraId="1E92834D" w14:textId="77777777" w:rsidTr="007B7807">
        <w:trPr>
          <w:trHeight w:val="351"/>
        </w:trPr>
        <w:tc>
          <w:tcPr>
            <w:tcW w:w="516.40pt" w:type="dxa"/>
            <w:gridSpan w:val="19"/>
            <w:tcBorders>
              <w:bottom w:val="single" w:sz="4" w:space="0" w:color="auto"/>
            </w:tcBorders>
            <w:shd w:val="pct20" w:color="9CC2E5" w:themeColor="accent5" w:themeTint="99" w:fill="auto"/>
          </w:tcPr>
          <w:p w14:paraId="2FF329AC" w14:textId="3828AFE7" w:rsidR="0081168A" w:rsidRDefault="0081168A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．創業動機・目的</w:t>
            </w:r>
          </w:p>
        </w:tc>
      </w:tr>
      <w:tr w:rsidR="00DD7A7A" w14:paraId="4B51066D" w14:textId="77777777" w:rsidTr="007B7807">
        <w:trPr>
          <w:trHeight w:val="1451"/>
        </w:trPr>
        <w:tc>
          <w:tcPr>
            <w:tcW w:w="516.40pt" w:type="dxa"/>
            <w:gridSpan w:val="19"/>
            <w:tcBorders>
              <w:bottom w:val="single" w:sz="4" w:space="0" w:color="auto"/>
            </w:tcBorders>
          </w:tcPr>
          <w:p w14:paraId="525CC07B" w14:textId="77777777" w:rsidR="00DD7A7A" w:rsidRDefault="00DD7A7A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81168A" w14:paraId="2990D1FA" w14:textId="77777777" w:rsidTr="007B7807">
        <w:trPr>
          <w:trHeight w:val="444"/>
        </w:trPr>
        <w:tc>
          <w:tcPr>
            <w:tcW w:w="516.40pt" w:type="dxa"/>
            <w:gridSpan w:val="19"/>
            <w:tcBorders>
              <w:bottom w:val="nil"/>
              <w:end w:val="single" w:sz="4" w:space="0" w:color="auto"/>
            </w:tcBorders>
            <w:shd w:val="pct20" w:color="9CC2E5" w:themeColor="accent5" w:themeTint="99" w:fill="auto"/>
          </w:tcPr>
          <w:p w14:paraId="6D066656" w14:textId="4E44973E" w:rsidR="0081168A" w:rsidRDefault="0081168A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2</w:t>
            </w:r>
            <w:r>
              <w:rPr>
                <w:rFonts w:hint="eastAsia"/>
                <w:b/>
                <w:bCs/>
                <w:sz w:val="24"/>
                <w:szCs w:val="28"/>
              </w:rPr>
              <w:t>．職歴・事業実績（勤務先・役職・経験年数・資格等）</w:t>
            </w:r>
          </w:p>
        </w:tc>
      </w:tr>
      <w:tr w:rsidR="002B0E1E" w14:paraId="1DF635B6" w14:textId="77777777" w:rsidTr="007B7807">
        <w:trPr>
          <w:trHeight w:val="351"/>
        </w:trPr>
        <w:tc>
          <w:tcPr>
            <w:tcW w:w="121.75pt" w:type="dxa"/>
            <w:gridSpan w:val="4"/>
            <w:tcBorders>
              <w:top w:val="nil"/>
            </w:tcBorders>
          </w:tcPr>
          <w:p w14:paraId="6002AD63" w14:textId="54E5E40C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年次</w:t>
            </w:r>
          </w:p>
        </w:tc>
        <w:tc>
          <w:tcPr>
            <w:tcW w:w="394.65pt" w:type="dxa"/>
            <w:gridSpan w:val="15"/>
            <w:tcBorders>
              <w:top w:val="nil"/>
            </w:tcBorders>
          </w:tcPr>
          <w:p w14:paraId="2DE3F9E3" w14:textId="3F1AD8B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具体的内容</w:t>
            </w:r>
          </w:p>
        </w:tc>
      </w:tr>
      <w:tr w:rsidR="002B0E1E" w14:paraId="4F1B90DB" w14:textId="77777777" w:rsidTr="007B7807">
        <w:trPr>
          <w:trHeight w:val="351"/>
        </w:trPr>
        <w:tc>
          <w:tcPr>
            <w:tcW w:w="121.75pt" w:type="dxa"/>
            <w:gridSpan w:val="4"/>
          </w:tcPr>
          <w:p w14:paraId="6408F04C" w14:textId="7777777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4.65pt" w:type="dxa"/>
            <w:gridSpan w:val="15"/>
          </w:tcPr>
          <w:p w14:paraId="13195D43" w14:textId="7777777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2B0E1E" w14:paraId="52664667" w14:textId="77777777" w:rsidTr="007B7807">
        <w:trPr>
          <w:trHeight w:val="351"/>
        </w:trPr>
        <w:tc>
          <w:tcPr>
            <w:tcW w:w="121.75pt" w:type="dxa"/>
            <w:gridSpan w:val="4"/>
          </w:tcPr>
          <w:p w14:paraId="2BB1E44D" w14:textId="7777777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4.65pt" w:type="dxa"/>
            <w:gridSpan w:val="15"/>
          </w:tcPr>
          <w:p w14:paraId="674EBAEF" w14:textId="7777777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2B0E1E" w14:paraId="56CDE986" w14:textId="77777777" w:rsidTr="007B7807">
        <w:trPr>
          <w:trHeight w:val="351"/>
        </w:trPr>
        <w:tc>
          <w:tcPr>
            <w:tcW w:w="121.75pt" w:type="dxa"/>
            <w:gridSpan w:val="4"/>
          </w:tcPr>
          <w:p w14:paraId="3E694007" w14:textId="7777777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4.65pt" w:type="dxa"/>
            <w:gridSpan w:val="15"/>
          </w:tcPr>
          <w:p w14:paraId="77CB8C2F" w14:textId="7777777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2B0E1E" w14:paraId="7150ABF9" w14:textId="77777777" w:rsidTr="007B7807">
        <w:trPr>
          <w:trHeight w:val="351"/>
        </w:trPr>
        <w:tc>
          <w:tcPr>
            <w:tcW w:w="121.75pt" w:type="dxa"/>
            <w:gridSpan w:val="4"/>
          </w:tcPr>
          <w:p w14:paraId="01C02131" w14:textId="7777777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4.65pt" w:type="dxa"/>
            <w:gridSpan w:val="15"/>
          </w:tcPr>
          <w:p w14:paraId="3E7A3504" w14:textId="7777777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2B0E1E" w14:paraId="7C9FF2D7" w14:textId="77777777" w:rsidTr="007B7807">
        <w:trPr>
          <w:trHeight w:val="351"/>
        </w:trPr>
        <w:tc>
          <w:tcPr>
            <w:tcW w:w="121.75pt" w:type="dxa"/>
            <w:gridSpan w:val="4"/>
          </w:tcPr>
          <w:p w14:paraId="400F9EBE" w14:textId="7777777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4.65pt" w:type="dxa"/>
            <w:gridSpan w:val="15"/>
          </w:tcPr>
          <w:p w14:paraId="32337F1B" w14:textId="77777777" w:rsidR="002B0E1E" w:rsidRDefault="002B0E1E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81168A" w14:paraId="4F814095" w14:textId="77777777" w:rsidTr="007B7807">
        <w:trPr>
          <w:trHeight w:val="351"/>
        </w:trPr>
        <w:tc>
          <w:tcPr>
            <w:tcW w:w="516.40pt" w:type="dxa"/>
            <w:gridSpan w:val="19"/>
            <w:shd w:val="pct20" w:color="9CC2E5" w:themeColor="accent5" w:themeTint="99" w:fill="auto"/>
          </w:tcPr>
          <w:p w14:paraId="6E0BA336" w14:textId="32E2BBCA" w:rsidR="0081168A" w:rsidRDefault="00992E44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3</w:t>
            </w:r>
            <w:r>
              <w:rPr>
                <w:rFonts w:hint="eastAsia"/>
                <w:b/>
                <w:bCs/>
                <w:sz w:val="24"/>
                <w:szCs w:val="28"/>
              </w:rPr>
              <w:t>．</w:t>
            </w:r>
            <w:r w:rsidR="0081168A">
              <w:rPr>
                <w:rFonts w:hint="eastAsia"/>
                <w:b/>
                <w:bCs/>
                <w:sz w:val="24"/>
                <w:szCs w:val="28"/>
              </w:rPr>
              <w:t>取扱商品・サービス</w:t>
            </w:r>
          </w:p>
        </w:tc>
      </w:tr>
      <w:tr w:rsidR="00EA7321" w14:paraId="6BDBFE38" w14:textId="77777777" w:rsidTr="007B7807">
        <w:trPr>
          <w:trHeight w:val="450"/>
        </w:trPr>
        <w:tc>
          <w:tcPr>
            <w:tcW w:w="121.75pt" w:type="dxa"/>
            <w:gridSpan w:val="4"/>
            <w:vMerge w:val="restart"/>
          </w:tcPr>
          <w:p w14:paraId="62A4BB43" w14:textId="5D80DE2C" w:rsidR="00EA7321" w:rsidRDefault="00EA7321" w:rsidP="00AD6A58">
            <w:pPr>
              <w:rPr>
                <w:b/>
                <w:bCs/>
                <w:szCs w:val="21"/>
              </w:rPr>
            </w:pPr>
            <w:r w:rsidRPr="00EA7321">
              <w:rPr>
                <w:rFonts w:hint="eastAsia"/>
                <w:b/>
                <w:bCs/>
                <w:szCs w:val="21"/>
              </w:rPr>
              <w:t>取扱商品</w:t>
            </w:r>
            <w:r>
              <w:rPr>
                <w:rFonts w:hint="eastAsia"/>
                <w:b/>
                <w:bCs/>
                <w:szCs w:val="21"/>
              </w:rPr>
              <w:t>・</w:t>
            </w:r>
          </w:p>
          <w:p w14:paraId="51B7F288" w14:textId="3BC07DBE" w:rsidR="00EA7321" w:rsidRPr="00EA7321" w:rsidRDefault="00EA7321" w:rsidP="00AD6A58">
            <w:pPr>
              <w:rPr>
                <w:b/>
                <w:bCs/>
                <w:szCs w:val="21"/>
              </w:rPr>
            </w:pPr>
            <w:r w:rsidRPr="00EA7321">
              <w:rPr>
                <w:rFonts w:hint="eastAsia"/>
                <w:b/>
                <w:bCs/>
                <w:szCs w:val="21"/>
              </w:rPr>
              <w:t>サービスの内容</w:t>
            </w:r>
          </w:p>
        </w:tc>
        <w:tc>
          <w:tcPr>
            <w:tcW w:w="394.65pt" w:type="dxa"/>
            <w:gridSpan w:val="15"/>
          </w:tcPr>
          <w:p w14:paraId="18E0319C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EA7321" w14:paraId="564E23A3" w14:textId="77777777" w:rsidTr="007B7807">
        <w:trPr>
          <w:trHeight w:val="448"/>
        </w:trPr>
        <w:tc>
          <w:tcPr>
            <w:tcW w:w="121.75pt" w:type="dxa"/>
            <w:gridSpan w:val="4"/>
            <w:vMerge/>
          </w:tcPr>
          <w:p w14:paraId="747A1042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4.65pt" w:type="dxa"/>
            <w:gridSpan w:val="15"/>
          </w:tcPr>
          <w:p w14:paraId="09CE9C48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EA7321" w14:paraId="76E78B8A" w14:textId="77777777" w:rsidTr="007B7807">
        <w:trPr>
          <w:trHeight w:val="448"/>
        </w:trPr>
        <w:tc>
          <w:tcPr>
            <w:tcW w:w="121.75pt" w:type="dxa"/>
            <w:gridSpan w:val="4"/>
            <w:vMerge/>
          </w:tcPr>
          <w:p w14:paraId="0EBA07DF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4.65pt" w:type="dxa"/>
            <w:gridSpan w:val="15"/>
          </w:tcPr>
          <w:p w14:paraId="11CCBFD2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EA7321" w14:paraId="29887F4F" w14:textId="77777777" w:rsidTr="007B7807">
        <w:trPr>
          <w:trHeight w:val="351"/>
        </w:trPr>
        <w:tc>
          <w:tcPr>
            <w:tcW w:w="121.75pt" w:type="dxa"/>
            <w:gridSpan w:val="4"/>
            <w:vMerge w:val="restart"/>
          </w:tcPr>
          <w:p w14:paraId="31EE11BA" w14:textId="7031BD09" w:rsidR="00EA7321" w:rsidRPr="00EA7321" w:rsidRDefault="00EA7321" w:rsidP="00AD6A58">
            <w:pPr>
              <w:rPr>
                <w:b/>
                <w:bCs/>
                <w:sz w:val="20"/>
                <w:szCs w:val="20"/>
              </w:rPr>
            </w:pPr>
            <w:r w:rsidRPr="00EA7321">
              <w:rPr>
                <w:rFonts w:hint="eastAsia"/>
                <w:b/>
                <w:bCs/>
                <w:sz w:val="20"/>
                <w:szCs w:val="20"/>
              </w:rPr>
              <w:t>セールスポイント</w:t>
            </w:r>
          </w:p>
        </w:tc>
        <w:tc>
          <w:tcPr>
            <w:tcW w:w="394.65pt" w:type="dxa"/>
            <w:gridSpan w:val="15"/>
          </w:tcPr>
          <w:p w14:paraId="152AE464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EA7321" w14:paraId="52308FE7" w14:textId="77777777" w:rsidTr="007B7807">
        <w:trPr>
          <w:trHeight w:val="351"/>
        </w:trPr>
        <w:tc>
          <w:tcPr>
            <w:tcW w:w="121.75pt" w:type="dxa"/>
            <w:gridSpan w:val="4"/>
            <w:vMerge/>
          </w:tcPr>
          <w:p w14:paraId="508B141C" w14:textId="77777777" w:rsidR="00EA7321" w:rsidRPr="00EA7321" w:rsidRDefault="00EA7321" w:rsidP="00AD6A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.65pt" w:type="dxa"/>
            <w:gridSpan w:val="15"/>
          </w:tcPr>
          <w:p w14:paraId="028F655F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EA7321" w14:paraId="4D0162CF" w14:textId="77777777" w:rsidTr="007B7807">
        <w:trPr>
          <w:trHeight w:val="351"/>
        </w:trPr>
        <w:tc>
          <w:tcPr>
            <w:tcW w:w="121.75pt" w:type="dxa"/>
            <w:gridSpan w:val="4"/>
            <w:vMerge/>
          </w:tcPr>
          <w:p w14:paraId="0EE8129C" w14:textId="77777777" w:rsidR="00EA7321" w:rsidRPr="00EA7321" w:rsidRDefault="00EA7321" w:rsidP="00AD6A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.65pt" w:type="dxa"/>
            <w:gridSpan w:val="15"/>
          </w:tcPr>
          <w:p w14:paraId="781EB48C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EA7321" w14:paraId="00EA9F83" w14:textId="77777777" w:rsidTr="007B7807">
        <w:trPr>
          <w:trHeight w:val="351"/>
        </w:trPr>
        <w:tc>
          <w:tcPr>
            <w:tcW w:w="121.75pt" w:type="dxa"/>
            <w:gridSpan w:val="4"/>
            <w:vMerge w:val="restart"/>
          </w:tcPr>
          <w:p w14:paraId="16D6AAF2" w14:textId="4942758C" w:rsidR="00EA7321" w:rsidRPr="00EA7321" w:rsidRDefault="00592607" w:rsidP="00AD6A58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販売ターゲット・戦略</w:t>
            </w:r>
          </w:p>
        </w:tc>
        <w:tc>
          <w:tcPr>
            <w:tcW w:w="394.65pt" w:type="dxa"/>
            <w:gridSpan w:val="15"/>
          </w:tcPr>
          <w:p w14:paraId="4468BB6A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EA7321" w14:paraId="54E7F074" w14:textId="77777777" w:rsidTr="007B7807">
        <w:trPr>
          <w:trHeight w:val="351"/>
        </w:trPr>
        <w:tc>
          <w:tcPr>
            <w:tcW w:w="121.75pt" w:type="dxa"/>
            <w:gridSpan w:val="4"/>
            <w:vMerge/>
          </w:tcPr>
          <w:p w14:paraId="0DE1A7C5" w14:textId="77777777" w:rsidR="00EA7321" w:rsidRPr="00EA7321" w:rsidRDefault="00EA7321" w:rsidP="00AD6A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.65pt" w:type="dxa"/>
            <w:gridSpan w:val="15"/>
          </w:tcPr>
          <w:p w14:paraId="24EDE146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EA7321" w14:paraId="040E779C" w14:textId="77777777" w:rsidTr="007B7807">
        <w:trPr>
          <w:trHeight w:val="351"/>
        </w:trPr>
        <w:tc>
          <w:tcPr>
            <w:tcW w:w="121.75pt" w:type="dxa"/>
            <w:gridSpan w:val="4"/>
            <w:vMerge/>
          </w:tcPr>
          <w:p w14:paraId="16ECC807" w14:textId="77777777" w:rsidR="00EA7321" w:rsidRPr="00EA7321" w:rsidRDefault="00EA7321" w:rsidP="00AD6A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.65pt" w:type="dxa"/>
            <w:gridSpan w:val="15"/>
          </w:tcPr>
          <w:p w14:paraId="14C27BA7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EA7321" w14:paraId="252BC913" w14:textId="77777777" w:rsidTr="007B7807">
        <w:trPr>
          <w:trHeight w:val="351"/>
        </w:trPr>
        <w:tc>
          <w:tcPr>
            <w:tcW w:w="121.75pt" w:type="dxa"/>
            <w:gridSpan w:val="4"/>
            <w:vMerge w:val="restart"/>
          </w:tcPr>
          <w:p w14:paraId="0EA1A876" w14:textId="5E094108" w:rsidR="00592607" w:rsidRPr="00EA7321" w:rsidRDefault="00592607" w:rsidP="008C0A15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競合・市場など</w:t>
            </w:r>
            <w:r w:rsidR="00992E44">
              <w:rPr>
                <w:rFonts w:hint="eastAsia"/>
                <w:b/>
                <w:bCs/>
                <w:sz w:val="20"/>
                <w:szCs w:val="20"/>
              </w:rPr>
              <w:t>の分析</w:t>
            </w:r>
          </w:p>
        </w:tc>
        <w:tc>
          <w:tcPr>
            <w:tcW w:w="394.65pt" w:type="dxa"/>
            <w:gridSpan w:val="15"/>
          </w:tcPr>
          <w:p w14:paraId="6AC86732" w14:textId="77777777" w:rsidR="00EA7321" w:rsidRDefault="00EA7321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992E44" w14:paraId="5464EEE2" w14:textId="77777777" w:rsidTr="007B7807">
        <w:trPr>
          <w:trHeight w:val="351"/>
        </w:trPr>
        <w:tc>
          <w:tcPr>
            <w:tcW w:w="121.75pt" w:type="dxa"/>
            <w:gridSpan w:val="4"/>
            <w:vMerge/>
          </w:tcPr>
          <w:p w14:paraId="7604A287" w14:textId="77777777" w:rsidR="00992E44" w:rsidRDefault="00992E44" w:rsidP="00AD6A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.65pt" w:type="dxa"/>
            <w:gridSpan w:val="15"/>
          </w:tcPr>
          <w:p w14:paraId="2ADBFC25" w14:textId="77777777" w:rsidR="00992E44" w:rsidRDefault="00992E44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992E44" w14:paraId="5A27D7A7" w14:textId="77777777" w:rsidTr="007B7807">
        <w:trPr>
          <w:trHeight w:val="351"/>
        </w:trPr>
        <w:tc>
          <w:tcPr>
            <w:tcW w:w="121.75pt" w:type="dxa"/>
            <w:gridSpan w:val="4"/>
            <w:vMerge/>
            <w:tcBorders>
              <w:bottom w:val="single" w:sz="4" w:space="0" w:color="auto"/>
            </w:tcBorders>
          </w:tcPr>
          <w:p w14:paraId="2D742B85" w14:textId="77777777" w:rsidR="00992E44" w:rsidRDefault="00992E44" w:rsidP="00AD6A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.65pt" w:type="dxa"/>
            <w:gridSpan w:val="15"/>
            <w:tcBorders>
              <w:bottom w:val="single" w:sz="4" w:space="0" w:color="auto"/>
            </w:tcBorders>
          </w:tcPr>
          <w:p w14:paraId="5CB656AB" w14:textId="77777777" w:rsidR="00992E44" w:rsidRDefault="00992E44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992E44" w14:paraId="16705206" w14:textId="77777777" w:rsidTr="007B7807">
        <w:trPr>
          <w:trHeight w:val="351"/>
        </w:trPr>
        <w:tc>
          <w:tcPr>
            <w:tcW w:w="516.40pt" w:type="dxa"/>
            <w:gridSpan w:val="19"/>
            <w:shd w:val="pct20" w:color="9CC2E5" w:themeColor="accent5" w:themeTint="99" w:fill="auto"/>
          </w:tcPr>
          <w:p w14:paraId="0A666D00" w14:textId="0E3E14C3" w:rsidR="00992E44" w:rsidRDefault="00992E44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4</w:t>
            </w:r>
            <w:r>
              <w:rPr>
                <w:rFonts w:hint="eastAsia"/>
                <w:b/>
                <w:bCs/>
                <w:sz w:val="24"/>
                <w:szCs w:val="28"/>
              </w:rPr>
              <w:t>．取引先・取引関係</w:t>
            </w:r>
          </w:p>
        </w:tc>
      </w:tr>
      <w:tr w:rsidR="00194A46" w14:paraId="18D2350F" w14:textId="77777777" w:rsidTr="007B7807">
        <w:trPr>
          <w:trHeight w:val="351"/>
        </w:trPr>
        <w:tc>
          <w:tcPr>
            <w:tcW w:w="29.45pt" w:type="dxa"/>
            <w:shd w:val="pct20" w:color="9CC2E5" w:themeColor="accent5" w:themeTint="99" w:fill="auto"/>
          </w:tcPr>
          <w:p w14:paraId="67044083" w14:textId="1B5C6367" w:rsidR="008D46BA" w:rsidRDefault="008D46BA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4.45pt" w:type="dxa"/>
            <w:gridSpan w:val="8"/>
            <w:tcBorders>
              <w:bottom w:val="single" w:sz="4" w:space="0" w:color="auto"/>
            </w:tcBorders>
            <w:shd w:val="pct20" w:color="9CC2E5" w:themeColor="accent5" w:themeTint="99" w:fill="auto"/>
          </w:tcPr>
          <w:p w14:paraId="292BD176" w14:textId="35FA369F" w:rsidR="008D46BA" w:rsidRDefault="006832C4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取引先名</w:t>
            </w:r>
          </w:p>
        </w:tc>
        <w:tc>
          <w:tcPr>
            <w:tcW w:w="66.65pt" w:type="dxa"/>
            <w:gridSpan w:val="4"/>
            <w:tcBorders>
              <w:bottom w:val="single" w:sz="4" w:space="0" w:color="auto"/>
            </w:tcBorders>
            <w:shd w:val="pct20" w:color="9CC2E5" w:themeColor="accent5" w:themeTint="99" w:fill="auto"/>
          </w:tcPr>
          <w:p w14:paraId="110F569D" w14:textId="648D7064" w:rsidR="008D46BA" w:rsidRPr="009C3E72" w:rsidRDefault="009C3E72" w:rsidP="00AD6A58">
            <w:pPr>
              <w:rPr>
                <w:b/>
                <w:bCs/>
                <w:sz w:val="20"/>
                <w:szCs w:val="20"/>
              </w:rPr>
            </w:pPr>
            <w:r w:rsidRPr="009C3E72">
              <w:rPr>
                <w:rFonts w:hint="eastAsia"/>
                <w:b/>
                <w:bCs/>
                <w:sz w:val="20"/>
                <w:szCs w:val="20"/>
              </w:rPr>
              <w:t>シェア</w:t>
            </w:r>
          </w:p>
        </w:tc>
        <w:tc>
          <w:tcPr>
            <w:tcW w:w="64.80pt" w:type="dxa"/>
            <w:gridSpan w:val="2"/>
            <w:tcBorders>
              <w:bottom w:val="single" w:sz="4" w:space="0" w:color="auto"/>
            </w:tcBorders>
            <w:shd w:val="pct20" w:color="9CC2E5" w:themeColor="accent5" w:themeTint="99" w:fill="auto"/>
          </w:tcPr>
          <w:p w14:paraId="147A8819" w14:textId="128B6390" w:rsidR="008D46BA" w:rsidRPr="005A38EE" w:rsidRDefault="009C3E72" w:rsidP="00AD6A58">
            <w:pPr>
              <w:rPr>
                <w:b/>
                <w:bCs/>
                <w:sz w:val="16"/>
                <w:szCs w:val="16"/>
              </w:rPr>
            </w:pPr>
            <w:r w:rsidRPr="005A38EE">
              <w:rPr>
                <w:rFonts w:hint="eastAsia"/>
                <w:b/>
                <w:bCs/>
                <w:sz w:val="16"/>
                <w:szCs w:val="16"/>
              </w:rPr>
              <w:t>掛取引の割合</w:t>
            </w:r>
          </w:p>
        </w:tc>
        <w:tc>
          <w:tcPr>
            <w:tcW w:w="161pt" w:type="dxa"/>
            <w:gridSpan w:val="4"/>
            <w:tcBorders>
              <w:bottom w:val="single" w:sz="4" w:space="0" w:color="auto"/>
            </w:tcBorders>
            <w:shd w:val="pct20" w:color="9CC2E5" w:themeColor="accent5" w:themeTint="99" w:fill="auto"/>
          </w:tcPr>
          <w:p w14:paraId="1EF42F95" w14:textId="10830456" w:rsidR="008D46BA" w:rsidRDefault="009C3E72" w:rsidP="009C3E7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回収・支払の条件</w:t>
            </w:r>
          </w:p>
        </w:tc>
      </w:tr>
      <w:tr w:rsidR="00E97843" w14:paraId="6C3E1AEA" w14:textId="77777777" w:rsidTr="007B7807">
        <w:trPr>
          <w:trHeight w:val="351"/>
        </w:trPr>
        <w:tc>
          <w:tcPr>
            <w:tcW w:w="29.45pt" w:type="dxa"/>
            <w:vMerge w:val="restart"/>
            <w:textDirection w:val="rlV"/>
          </w:tcPr>
          <w:p w14:paraId="2D20E066" w14:textId="35621348" w:rsidR="00E97843" w:rsidRDefault="00AD6697" w:rsidP="00AD6697">
            <w:pPr>
              <w:ind w:start="5.65pt" w:end="5.65p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販売先</w:t>
            </w:r>
          </w:p>
        </w:tc>
        <w:tc>
          <w:tcPr>
            <w:tcW w:w="194.45pt" w:type="dxa"/>
            <w:gridSpan w:val="8"/>
          </w:tcPr>
          <w:p w14:paraId="28A01068" w14:textId="60300446" w:rsidR="00E97843" w:rsidRDefault="00E97843" w:rsidP="0039506E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6.65pt" w:type="dxa"/>
            <w:gridSpan w:val="4"/>
          </w:tcPr>
          <w:p w14:paraId="1FA22BFE" w14:textId="61F5E5CB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2B7E6A52" w14:textId="6BA4598D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161pt" w:type="dxa"/>
            <w:gridSpan w:val="4"/>
          </w:tcPr>
          <w:p w14:paraId="4788F57A" w14:textId="003E37D3" w:rsidR="00E97843" w:rsidRDefault="00E97843" w:rsidP="00AA2C19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日〆　　　日回収</w:t>
            </w:r>
          </w:p>
        </w:tc>
      </w:tr>
      <w:tr w:rsidR="00E97843" w14:paraId="67A1DE53" w14:textId="77777777" w:rsidTr="007B7807">
        <w:trPr>
          <w:trHeight w:val="351"/>
        </w:trPr>
        <w:tc>
          <w:tcPr>
            <w:tcW w:w="29.45pt" w:type="dxa"/>
            <w:vMerge/>
          </w:tcPr>
          <w:p w14:paraId="7990D074" w14:textId="77777777" w:rsidR="00E97843" w:rsidRDefault="00E97843" w:rsidP="0039506E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4.45pt" w:type="dxa"/>
            <w:gridSpan w:val="8"/>
          </w:tcPr>
          <w:p w14:paraId="7EB069F3" w14:textId="47433D3B" w:rsidR="00E97843" w:rsidRDefault="00E97843" w:rsidP="0039506E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6.65pt" w:type="dxa"/>
            <w:gridSpan w:val="4"/>
          </w:tcPr>
          <w:p w14:paraId="50DD90E7" w14:textId="31EFA5BA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5F0CD10C" w14:textId="1B0C5A1B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161pt" w:type="dxa"/>
            <w:gridSpan w:val="4"/>
          </w:tcPr>
          <w:p w14:paraId="77B7F794" w14:textId="358911C2" w:rsidR="00E97843" w:rsidRDefault="00E97843" w:rsidP="00AA2C19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日〆　　　日回収</w:t>
            </w:r>
          </w:p>
        </w:tc>
      </w:tr>
      <w:tr w:rsidR="00E97843" w14:paraId="63CE7D40" w14:textId="77777777" w:rsidTr="007B7807">
        <w:trPr>
          <w:trHeight w:val="351"/>
        </w:trPr>
        <w:tc>
          <w:tcPr>
            <w:tcW w:w="29.45pt" w:type="dxa"/>
            <w:vMerge/>
          </w:tcPr>
          <w:p w14:paraId="37C4E456" w14:textId="77777777" w:rsidR="00E97843" w:rsidRDefault="00E97843" w:rsidP="0039506E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4.45pt" w:type="dxa"/>
            <w:gridSpan w:val="8"/>
          </w:tcPr>
          <w:p w14:paraId="00596432" w14:textId="43E80998" w:rsidR="00E97843" w:rsidRDefault="00E97843" w:rsidP="0039506E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6.65pt" w:type="dxa"/>
            <w:gridSpan w:val="4"/>
          </w:tcPr>
          <w:p w14:paraId="006588DE" w14:textId="60309CBB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524050B1" w14:textId="43E9763B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161pt" w:type="dxa"/>
            <w:gridSpan w:val="4"/>
          </w:tcPr>
          <w:p w14:paraId="115422FA" w14:textId="667AFDAA" w:rsidR="00E97843" w:rsidRDefault="00E97843" w:rsidP="00AA2C19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日〆　　　日回収</w:t>
            </w:r>
          </w:p>
        </w:tc>
      </w:tr>
      <w:tr w:rsidR="00E97843" w14:paraId="0ECFAE29" w14:textId="77777777" w:rsidTr="007B7807">
        <w:trPr>
          <w:trHeight w:val="351"/>
        </w:trPr>
        <w:tc>
          <w:tcPr>
            <w:tcW w:w="29.45pt" w:type="dxa"/>
            <w:vMerge w:val="restart"/>
            <w:textDirection w:val="rlV"/>
          </w:tcPr>
          <w:p w14:paraId="24469E52" w14:textId="2F87CF58" w:rsidR="00E97843" w:rsidRPr="004E54BC" w:rsidRDefault="004E54BC" w:rsidP="00AD6697">
            <w:pPr>
              <w:ind w:start="5.65pt" w:end="5.65pt"/>
              <w:rPr>
                <w:b/>
                <w:bCs/>
                <w:sz w:val="24"/>
                <w:szCs w:val="28"/>
              </w:rPr>
            </w:pPr>
            <w:r w:rsidRPr="004E54BC">
              <w:rPr>
                <w:rFonts w:hint="eastAsia"/>
                <w:b/>
                <w:bCs/>
                <w:sz w:val="24"/>
                <w:szCs w:val="28"/>
              </w:rPr>
              <w:t>仕入先</w:t>
            </w:r>
          </w:p>
        </w:tc>
        <w:tc>
          <w:tcPr>
            <w:tcW w:w="194.45pt" w:type="dxa"/>
            <w:gridSpan w:val="8"/>
          </w:tcPr>
          <w:p w14:paraId="54373D58" w14:textId="4C6A4785" w:rsidR="00E97843" w:rsidRPr="00CD72FF" w:rsidRDefault="00E97843" w:rsidP="0039506E">
            <w:pPr>
              <w:rPr>
                <w:sz w:val="24"/>
                <w:szCs w:val="28"/>
              </w:rPr>
            </w:pPr>
          </w:p>
        </w:tc>
        <w:tc>
          <w:tcPr>
            <w:tcW w:w="66.65pt" w:type="dxa"/>
            <w:gridSpan w:val="4"/>
          </w:tcPr>
          <w:p w14:paraId="663930C8" w14:textId="0C21523D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3B11645D" w14:textId="6E6986A7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161pt" w:type="dxa"/>
            <w:gridSpan w:val="4"/>
          </w:tcPr>
          <w:p w14:paraId="1399D010" w14:textId="1DF7A8D5" w:rsidR="00E97843" w:rsidRDefault="00E97843" w:rsidP="00AA2C19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日〆　　　日支払</w:t>
            </w:r>
          </w:p>
        </w:tc>
      </w:tr>
      <w:tr w:rsidR="00E97843" w14:paraId="654425D1" w14:textId="77777777" w:rsidTr="007B7807">
        <w:trPr>
          <w:trHeight w:val="351"/>
        </w:trPr>
        <w:tc>
          <w:tcPr>
            <w:tcW w:w="29.45pt" w:type="dxa"/>
            <w:vMerge/>
            <w:vAlign w:val="center"/>
          </w:tcPr>
          <w:p w14:paraId="2D26C138" w14:textId="77777777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4.45pt" w:type="dxa"/>
            <w:gridSpan w:val="8"/>
            <w:vAlign w:val="center"/>
          </w:tcPr>
          <w:p w14:paraId="5A1DE8E5" w14:textId="300E3C29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6.65pt" w:type="dxa"/>
            <w:gridSpan w:val="4"/>
          </w:tcPr>
          <w:p w14:paraId="487C82EA" w14:textId="72836660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6BB73029" w14:textId="35FB54C1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161pt" w:type="dxa"/>
            <w:gridSpan w:val="4"/>
          </w:tcPr>
          <w:p w14:paraId="6DBF76F9" w14:textId="05EF4EE7" w:rsidR="00E97843" w:rsidRDefault="00E97843" w:rsidP="00AA2C19">
            <w:pPr>
              <w:jc w:val="center"/>
              <w:rPr>
                <w:b/>
                <w:bCs/>
                <w:sz w:val="24"/>
                <w:szCs w:val="28"/>
              </w:rPr>
            </w:pPr>
            <w:r w:rsidRPr="00AA2C19">
              <w:rPr>
                <w:rFonts w:hint="eastAsia"/>
                <w:b/>
                <w:bCs/>
                <w:sz w:val="24"/>
                <w:szCs w:val="28"/>
              </w:rPr>
              <w:t>日〆　　　日支払</w:t>
            </w:r>
          </w:p>
        </w:tc>
      </w:tr>
      <w:tr w:rsidR="00E97843" w14:paraId="5031036E" w14:textId="77777777" w:rsidTr="007B7807">
        <w:trPr>
          <w:trHeight w:val="351"/>
        </w:trPr>
        <w:tc>
          <w:tcPr>
            <w:tcW w:w="29.45pt" w:type="dxa"/>
            <w:vMerge/>
          </w:tcPr>
          <w:p w14:paraId="47A7C475" w14:textId="77777777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4.45pt" w:type="dxa"/>
            <w:gridSpan w:val="8"/>
          </w:tcPr>
          <w:p w14:paraId="0727FC9E" w14:textId="2A3829C9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6.65pt" w:type="dxa"/>
            <w:gridSpan w:val="4"/>
          </w:tcPr>
          <w:p w14:paraId="2412E3E3" w14:textId="07820E3D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64.80pt" w:type="dxa"/>
            <w:gridSpan w:val="2"/>
          </w:tcPr>
          <w:p w14:paraId="03BD2E92" w14:textId="0D686142" w:rsidR="00E97843" w:rsidRDefault="00E9784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161pt" w:type="dxa"/>
            <w:gridSpan w:val="4"/>
          </w:tcPr>
          <w:p w14:paraId="3210F919" w14:textId="43650B45" w:rsidR="00E97843" w:rsidRDefault="00E97843" w:rsidP="00AA2C19">
            <w:pPr>
              <w:jc w:val="center"/>
              <w:rPr>
                <w:b/>
                <w:bCs/>
                <w:sz w:val="24"/>
                <w:szCs w:val="28"/>
              </w:rPr>
            </w:pPr>
            <w:r w:rsidRPr="00AA2C19">
              <w:rPr>
                <w:rFonts w:hint="eastAsia"/>
                <w:b/>
                <w:bCs/>
                <w:sz w:val="24"/>
                <w:szCs w:val="28"/>
              </w:rPr>
              <w:t>日〆　　　日支払</w:t>
            </w:r>
          </w:p>
        </w:tc>
      </w:tr>
      <w:tr w:rsidR="00536B10" w14:paraId="6B7A91A9" w14:textId="77777777" w:rsidTr="007B7807">
        <w:trPr>
          <w:trHeight w:val="351"/>
        </w:trPr>
        <w:tc>
          <w:tcPr>
            <w:tcW w:w="29.45pt" w:type="dxa"/>
            <w:vMerge w:val="restart"/>
            <w:textDirection w:val="rlV"/>
          </w:tcPr>
          <w:p w14:paraId="41965218" w14:textId="7202062E" w:rsidR="00536B10" w:rsidRPr="00A20DE4" w:rsidRDefault="00536B10" w:rsidP="004E54BC">
            <w:pPr>
              <w:ind w:start="5.65pt" w:end="5.65pt"/>
              <w:rPr>
                <w:b/>
                <w:bCs/>
                <w:sz w:val="16"/>
                <w:szCs w:val="16"/>
              </w:rPr>
            </w:pPr>
            <w:r w:rsidRPr="00A20DE4">
              <w:rPr>
                <w:rFonts w:hint="eastAsia"/>
                <w:b/>
                <w:bCs/>
                <w:sz w:val="16"/>
                <w:szCs w:val="16"/>
              </w:rPr>
              <w:t>外注先</w:t>
            </w:r>
          </w:p>
        </w:tc>
        <w:tc>
          <w:tcPr>
            <w:tcW w:w="194.45pt" w:type="dxa"/>
            <w:gridSpan w:val="8"/>
          </w:tcPr>
          <w:p w14:paraId="473DAD02" w14:textId="5EE2E5CA" w:rsidR="00536B10" w:rsidRDefault="00536B10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6.65pt" w:type="dxa"/>
            <w:gridSpan w:val="4"/>
            <w:tcBorders>
              <w:bottom w:val="single" w:sz="4" w:space="0" w:color="auto"/>
            </w:tcBorders>
          </w:tcPr>
          <w:p w14:paraId="24230590" w14:textId="19B84568" w:rsidR="00536B10" w:rsidRDefault="00536B10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64.80pt" w:type="dxa"/>
            <w:gridSpan w:val="2"/>
            <w:tcBorders>
              <w:bottom w:val="single" w:sz="4" w:space="0" w:color="auto"/>
            </w:tcBorders>
          </w:tcPr>
          <w:p w14:paraId="6E992500" w14:textId="62647E85" w:rsidR="00536B10" w:rsidRDefault="00536B10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161pt" w:type="dxa"/>
            <w:gridSpan w:val="4"/>
            <w:tcBorders>
              <w:bottom w:val="single" w:sz="4" w:space="0" w:color="auto"/>
            </w:tcBorders>
          </w:tcPr>
          <w:p w14:paraId="0884D8B7" w14:textId="4C5B2F5E" w:rsidR="00536B10" w:rsidRDefault="00536B10" w:rsidP="00AA2C19">
            <w:pPr>
              <w:jc w:val="center"/>
              <w:rPr>
                <w:b/>
                <w:bCs/>
                <w:sz w:val="24"/>
                <w:szCs w:val="28"/>
              </w:rPr>
            </w:pPr>
            <w:r w:rsidRPr="00AA2C19">
              <w:rPr>
                <w:rFonts w:hint="eastAsia"/>
                <w:b/>
                <w:bCs/>
                <w:sz w:val="24"/>
                <w:szCs w:val="28"/>
              </w:rPr>
              <w:t>日〆　　　日支払</w:t>
            </w:r>
          </w:p>
        </w:tc>
      </w:tr>
      <w:tr w:rsidR="00536B10" w14:paraId="6A45E6EB" w14:textId="77777777" w:rsidTr="007B7807">
        <w:trPr>
          <w:trHeight w:val="351"/>
        </w:trPr>
        <w:tc>
          <w:tcPr>
            <w:tcW w:w="29.45pt" w:type="dxa"/>
            <w:vMerge/>
            <w:textDirection w:val="rlV"/>
          </w:tcPr>
          <w:p w14:paraId="4D1764CF" w14:textId="77777777" w:rsidR="00536B10" w:rsidRDefault="00536B10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4.45pt" w:type="dxa"/>
            <w:gridSpan w:val="8"/>
          </w:tcPr>
          <w:p w14:paraId="545E2161" w14:textId="74C88EB3" w:rsidR="00536B10" w:rsidRDefault="00536B10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6.65pt" w:type="dxa"/>
            <w:gridSpan w:val="4"/>
            <w:tcBorders>
              <w:bottom w:val="single" w:sz="4" w:space="0" w:color="auto"/>
            </w:tcBorders>
          </w:tcPr>
          <w:p w14:paraId="3A335E34" w14:textId="2BA253A7" w:rsidR="00536B10" w:rsidRDefault="00536B10" w:rsidP="00AD6A58">
            <w:pPr>
              <w:rPr>
                <w:b/>
                <w:bCs/>
                <w:sz w:val="24"/>
                <w:szCs w:val="28"/>
              </w:rPr>
            </w:pPr>
            <w:r w:rsidRPr="009A70D5"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64.80pt" w:type="dxa"/>
            <w:gridSpan w:val="2"/>
            <w:tcBorders>
              <w:bottom w:val="single" w:sz="4" w:space="0" w:color="auto"/>
            </w:tcBorders>
          </w:tcPr>
          <w:p w14:paraId="5FB1D42B" w14:textId="6B3AD17A" w:rsidR="00536B10" w:rsidRDefault="00536B10" w:rsidP="00AD6A58">
            <w:pPr>
              <w:rPr>
                <w:b/>
                <w:bCs/>
                <w:sz w:val="24"/>
                <w:szCs w:val="28"/>
              </w:rPr>
            </w:pPr>
            <w:r w:rsidRPr="005A38EE">
              <w:rPr>
                <w:rFonts w:hint="eastAsia"/>
                <w:b/>
                <w:bCs/>
                <w:sz w:val="24"/>
                <w:szCs w:val="28"/>
              </w:rPr>
              <w:t xml:space="preserve">　　％</w:t>
            </w:r>
          </w:p>
        </w:tc>
        <w:tc>
          <w:tcPr>
            <w:tcW w:w="161pt" w:type="dxa"/>
            <w:gridSpan w:val="4"/>
            <w:tcBorders>
              <w:bottom w:val="single" w:sz="4" w:space="0" w:color="auto"/>
            </w:tcBorders>
          </w:tcPr>
          <w:p w14:paraId="4425694F" w14:textId="1A250F4A" w:rsidR="00536B10" w:rsidRPr="00AA2C19" w:rsidRDefault="00536B10" w:rsidP="00AA2C19">
            <w:pPr>
              <w:jc w:val="center"/>
              <w:rPr>
                <w:b/>
                <w:bCs/>
                <w:sz w:val="24"/>
                <w:szCs w:val="28"/>
              </w:rPr>
            </w:pPr>
            <w:r w:rsidRPr="005A38EE">
              <w:rPr>
                <w:rFonts w:hint="eastAsia"/>
                <w:b/>
                <w:bCs/>
                <w:sz w:val="24"/>
                <w:szCs w:val="28"/>
              </w:rPr>
              <w:t>日〆　　　日支払</w:t>
            </w:r>
          </w:p>
        </w:tc>
      </w:tr>
      <w:tr w:rsidR="00C203C8" w14:paraId="6A895703" w14:textId="77777777" w:rsidTr="007B7807">
        <w:trPr>
          <w:trHeight w:val="351"/>
        </w:trPr>
        <w:tc>
          <w:tcPr>
            <w:tcW w:w="107.40pt" w:type="dxa"/>
            <w:gridSpan w:val="2"/>
            <w:tcBorders>
              <w:bottom w:val="single" w:sz="4" w:space="0" w:color="auto"/>
            </w:tcBorders>
          </w:tcPr>
          <w:p w14:paraId="267366FD" w14:textId="77777777" w:rsidR="00C203C8" w:rsidRPr="005A38EE" w:rsidRDefault="00C203C8" w:rsidP="00536B10">
            <w:pPr>
              <w:jc w:val="star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人件費の支払い</w:t>
            </w:r>
          </w:p>
        </w:tc>
        <w:tc>
          <w:tcPr>
            <w:tcW w:w="409pt" w:type="dxa"/>
            <w:gridSpan w:val="17"/>
            <w:tcBorders>
              <w:bottom w:val="single" w:sz="4" w:space="0" w:color="auto"/>
            </w:tcBorders>
          </w:tcPr>
          <w:p w14:paraId="4605E0AE" w14:textId="71E5E4C8" w:rsidR="00C203C8" w:rsidRPr="005A38EE" w:rsidRDefault="00C203C8" w:rsidP="00536B10">
            <w:pPr>
              <w:jc w:val="star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　　　日〆　　　　　　日支払（ボーナスの支給月</w:t>
            </w:r>
            <w:r w:rsidR="004D0DF6">
              <w:rPr>
                <w:rFonts w:hint="eastAsia"/>
                <w:b/>
                <w:bCs/>
                <w:sz w:val="24"/>
                <w:szCs w:val="28"/>
              </w:rPr>
              <w:t xml:space="preserve">　　月、　　月</w:t>
            </w:r>
            <w:r>
              <w:rPr>
                <w:rFonts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5E1C9C" w14:paraId="6556F681" w14:textId="77777777" w:rsidTr="007B7807">
        <w:trPr>
          <w:trHeight w:val="407"/>
        </w:trPr>
        <w:tc>
          <w:tcPr>
            <w:tcW w:w="516.40pt" w:type="dxa"/>
            <w:gridSpan w:val="19"/>
            <w:tcBorders>
              <w:bottom w:val="single" w:sz="4" w:space="0" w:color="auto"/>
            </w:tcBorders>
            <w:shd w:val="pct20" w:color="9CC2E5" w:themeColor="accent5" w:themeTint="99" w:fill="auto"/>
          </w:tcPr>
          <w:p w14:paraId="2BF15BAE" w14:textId="68A7EA1F" w:rsidR="005E1C9C" w:rsidRDefault="005E1C9C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5</w:t>
            </w:r>
            <w:r>
              <w:rPr>
                <w:rFonts w:hint="eastAsia"/>
                <w:b/>
                <w:bCs/>
                <w:sz w:val="24"/>
                <w:szCs w:val="28"/>
              </w:rPr>
              <w:t>．従業員</w:t>
            </w:r>
          </w:p>
        </w:tc>
      </w:tr>
      <w:tr w:rsidR="004A79D1" w14:paraId="41456E36" w14:textId="77777777" w:rsidTr="007B7807">
        <w:trPr>
          <w:trHeight w:val="728"/>
        </w:trPr>
        <w:tc>
          <w:tcPr>
            <w:tcW w:w="116.85pt" w:type="dxa"/>
            <w:gridSpan w:val="3"/>
            <w:tcBorders>
              <w:bottom w:val="single" w:sz="4" w:space="0" w:color="auto"/>
            </w:tcBorders>
          </w:tcPr>
          <w:p w14:paraId="3D110961" w14:textId="525AEE42" w:rsidR="00DF4B63" w:rsidRDefault="00DF4B6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常勤役員の人数</w:t>
            </w:r>
            <w:r>
              <w:rPr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  <w:b/>
                <w:bCs/>
                <w:sz w:val="24"/>
                <w:szCs w:val="28"/>
              </w:rPr>
              <w:t>（法人のみ）</w:t>
            </w:r>
          </w:p>
        </w:tc>
        <w:tc>
          <w:tcPr>
            <w:tcW w:w="41.60pt" w:type="dxa"/>
            <w:gridSpan w:val="4"/>
            <w:tcBorders>
              <w:bottom w:val="single" w:sz="4" w:space="0" w:color="auto"/>
            </w:tcBorders>
          </w:tcPr>
          <w:p w14:paraId="26AE8759" w14:textId="77777777" w:rsidR="00DF4B63" w:rsidRDefault="00DF4B63" w:rsidP="008F3AA5">
            <w:pPr>
              <w:jc w:val="end"/>
              <w:rPr>
                <w:b/>
                <w:bCs/>
                <w:sz w:val="24"/>
                <w:szCs w:val="28"/>
              </w:rPr>
            </w:pPr>
          </w:p>
          <w:p w14:paraId="7A11E1E2" w14:textId="108B296B" w:rsidR="00DF4B63" w:rsidRDefault="00DF4B63" w:rsidP="008F3AA5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人</w:t>
            </w:r>
          </w:p>
        </w:tc>
        <w:tc>
          <w:tcPr>
            <w:tcW w:w="108.90pt" w:type="dxa"/>
            <w:gridSpan w:val="3"/>
            <w:tcBorders>
              <w:bottom w:val="single" w:sz="4" w:space="0" w:color="auto"/>
            </w:tcBorders>
          </w:tcPr>
          <w:p w14:paraId="1B139D08" w14:textId="451EE615" w:rsidR="00DF4B63" w:rsidRDefault="00DF4B6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従業員数</w:t>
            </w:r>
            <w:r>
              <w:rPr>
                <w:b/>
                <w:bCs/>
                <w:sz w:val="24"/>
                <w:szCs w:val="28"/>
              </w:rPr>
              <w:br/>
            </w:r>
            <w:r w:rsidRPr="008F3AA5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Pr="008F3AA5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8F3AA5">
              <w:rPr>
                <w:rFonts w:hint="eastAsia"/>
                <w:b/>
                <w:bCs/>
                <w:sz w:val="16"/>
                <w:szCs w:val="16"/>
              </w:rPr>
              <w:t>ヵ月以上継続雇用者）</w:t>
            </w:r>
          </w:p>
        </w:tc>
        <w:tc>
          <w:tcPr>
            <w:tcW w:w="23.10pt" w:type="dxa"/>
            <w:gridSpan w:val="3"/>
            <w:tcBorders>
              <w:bottom w:val="single" w:sz="4" w:space="0" w:color="auto"/>
            </w:tcBorders>
          </w:tcPr>
          <w:p w14:paraId="3C37409D" w14:textId="7D53A794" w:rsidR="00DF4B63" w:rsidRDefault="00DF4B63" w:rsidP="00F40FED">
            <w:pPr>
              <w:jc w:val="end"/>
              <w:rPr>
                <w:b/>
                <w:bCs/>
                <w:sz w:val="24"/>
                <w:szCs w:val="28"/>
              </w:rPr>
            </w:pPr>
          </w:p>
          <w:p w14:paraId="5A7BEE2F" w14:textId="37602220" w:rsidR="00DF4B63" w:rsidRDefault="00DF4B63" w:rsidP="00F40FED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人</w:t>
            </w:r>
          </w:p>
        </w:tc>
        <w:tc>
          <w:tcPr>
            <w:tcW w:w="225.80pt" w:type="dxa"/>
            <w:gridSpan w:val="6"/>
            <w:tcBorders>
              <w:bottom w:val="single" w:sz="4" w:space="0" w:color="auto"/>
            </w:tcBorders>
          </w:tcPr>
          <w:p w14:paraId="00631D2B" w14:textId="77777777" w:rsidR="00DF4B63" w:rsidRDefault="00DF4B6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（うち家族従業員）　　　　　　　人</w:t>
            </w:r>
          </w:p>
          <w:p w14:paraId="51A1A50B" w14:textId="4D06C206" w:rsidR="00DF4B63" w:rsidRDefault="00DF4B6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（うちパート従業員）　　　　　　人</w:t>
            </w:r>
          </w:p>
        </w:tc>
      </w:tr>
      <w:tr w:rsidR="00EE6E33" w14:paraId="43B676E2" w14:textId="77777777" w:rsidTr="007B7807">
        <w:trPr>
          <w:trHeight w:val="351"/>
        </w:trPr>
        <w:tc>
          <w:tcPr>
            <w:tcW w:w="516.40pt" w:type="dxa"/>
            <w:gridSpan w:val="19"/>
            <w:tcBorders>
              <w:bottom w:val="single" w:sz="4" w:space="0" w:color="auto"/>
            </w:tcBorders>
            <w:shd w:val="pct20" w:color="9CC2E5" w:themeColor="accent5" w:themeTint="99" w:fill="auto"/>
          </w:tcPr>
          <w:p w14:paraId="486AC939" w14:textId="63263219" w:rsidR="00EE6E33" w:rsidRDefault="00A174F9" w:rsidP="00E4799C">
            <w:pPr>
              <w:jc w:val="star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6</w:t>
            </w:r>
            <w:r>
              <w:rPr>
                <w:rFonts w:hint="eastAsia"/>
                <w:b/>
                <w:bCs/>
                <w:sz w:val="24"/>
                <w:szCs w:val="28"/>
              </w:rPr>
              <w:t>．借入の状況（法人の場合、代表者の借入）</w:t>
            </w:r>
          </w:p>
        </w:tc>
      </w:tr>
      <w:tr w:rsidR="000B1733" w14:paraId="3D9A501C" w14:textId="77777777" w:rsidTr="007B7807">
        <w:trPr>
          <w:trHeight w:val="351"/>
        </w:trPr>
        <w:tc>
          <w:tcPr>
            <w:tcW w:w="121.75pt" w:type="dxa"/>
            <w:gridSpan w:val="4"/>
            <w:shd w:val="clear" w:color="9CC2E5" w:themeColor="accent5" w:themeTint="99" w:fill="auto"/>
          </w:tcPr>
          <w:p w14:paraId="3FEB9CC9" w14:textId="250E6CF8" w:rsidR="000B1733" w:rsidRDefault="000B1733" w:rsidP="00E4799C">
            <w:pPr>
              <w:jc w:val="star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借入先名</w:t>
            </w:r>
          </w:p>
        </w:tc>
        <w:tc>
          <w:tcPr>
            <w:tcW w:w="240.20pt" w:type="dxa"/>
            <w:gridSpan w:val="12"/>
            <w:shd w:val="clear" w:color="9CC2E5" w:themeColor="accent5" w:themeTint="99" w:fill="auto"/>
          </w:tcPr>
          <w:p w14:paraId="4CEAA768" w14:textId="77777777" w:rsidR="000B1733" w:rsidRDefault="000B1733" w:rsidP="00E4799C">
            <w:pPr>
              <w:jc w:val="star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0.30pt" w:type="dxa"/>
            <w:shd w:val="clear" w:color="9CC2E5" w:themeColor="accent5" w:themeTint="99" w:fill="auto"/>
          </w:tcPr>
          <w:p w14:paraId="61251932" w14:textId="34B0D3DA" w:rsidR="000B1733" w:rsidRDefault="00856FC5" w:rsidP="00E4799C">
            <w:pPr>
              <w:jc w:val="star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借入残高</w:t>
            </w:r>
          </w:p>
        </w:tc>
        <w:tc>
          <w:tcPr>
            <w:tcW w:w="74.10pt" w:type="dxa"/>
            <w:gridSpan w:val="2"/>
            <w:shd w:val="clear" w:color="9CC2E5" w:themeColor="accent5" w:themeTint="99" w:fill="auto"/>
          </w:tcPr>
          <w:p w14:paraId="17193887" w14:textId="061A349E" w:rsidR="000B1733" w:rsidRDefault="00856FC5" w:rsidP="00E4799C">
            <w:pPr>
              <w:jc w:val="star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年間返済額</w:t>
            </w:r>
          </w:p>
        </w:tc>
      </w:tr>
      <w:tr w:rsidR="000B1733" w14:paraId="0EF34FA8" w14:textId="77777777" w:rsidTr="007B7807">
        <w:trPr>
          <w:trHeight w:val="351"/>
        </w:trPr>
        <w:tc>
          <w:tcPr>
            <w:tcW w:w="121.75pt" w:type="dxa"/>
            <w:gridSpan w:val="4"/>
            <w:shd w:val="clear" w:color="9CC2E5" w:themeColor="accent5" w:themeTint="99" w:fill="auto"/>
          </w:tcPr>
          <w:p w14:paraId="2731B484" w14:textId="2D4EB109" w:rsidR="000B1733" w:rsidRDefault="000B173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40.20pt" w:type="dxa"/>
            <w:gridSpan w:val="12"/>
          </w:tcPr>
          <w:p w14:paraId="73C86E0F" w14:textId="6EFA2B0C" w:rsidR="000B1733" w:rsidRDefault="000B1733" w:rsidP="00E4799C">
            <w:pPr>
              <w:jc w:val="star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□事業□住宅□車□教育□カード□その他</w:t>
            </w:r>
          </w:p>
        </w:tc>
        <w:tc>
          <w:tcPr>
            <w:tcW w:w="80.30pt" w:type="dxa"/>
          </w:tcPr>
          <w:p w14:paraId="6B3319A0" w14:textId="094058B8" w:rsidR="000B1733" w:rsidRDefault="000B1733" w:rsidP="00F10886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74.10pt" w:type="dxa"/>
            <w:gridSpan w:val="2"/>
          </w:tcPr>
          <w:p w14:paraId="38E6F289" w14:textId="6278A07B" w:rsidR="000B1733" w:rsidRDefault="000B1733" w:rsidP="00F10886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</w:tr>
      <w:tr w:rsidR="000B1733" w14:paraId="6BD59FF6" w14:textId="77777777" w:rsidTr="007B7807">
        <w:trPr>
          <w:trHeight w:val="351"/>
        </w:trPr>
        <w:tc>
          <w:tcPr>
            <w:tcW w:w="121.75pt" w:type="dxa"/>
            <w:gridSpan w:val="4"/>
            <w:shd w:val="clear" w:color="9CC2E5" w:themeColor="accent5" w:themeTint="99" w:fill="auto"/>
          </w:tcPr>
          <w:p w14:paraId="4ED46787" w14:textId="77777777" w:rsidR="000B1733" w:rsidRDefault="000B173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40.20pt" w:type="dxa"/>
            <w:gridSpan w:val="12"/>
          </w:tcPr>
          <w:p w14:paraId="545C1699" w14:textId="5C7066E8" w:rsidR="000B1733" w:rsidRDefault="000B1733" w:rsidP="00AD6A58">
            <w:pPr>
              <w:rPr>
                <w:b/>
                <w:bCs/>
                <w:sz w:val="24"/>
                <w:szCs w:val="28"/>
              </w:rPr>
            </w:pPr>
            <w:r w:rsidRPr="00E4799C">
              <w:rPr>
                <w:rFonts w:hint="eastAsia"/>
                <w:b/>
                <w:bCs/>
                <w:sz w:val="24"/>
                <w:szCs w:val="28"/>
              </w:rPr>
              <w:t>□事業□住宅□車□教育□カード□その他</w:t>
            </w:r>
          </w:p>
        </w:tc>
        <w:tc>
          <w:tcPr>
            <w:tcW w:w="80.30pt" w:type="dxa"/>
          </w:tcPr>
          <w:p w14:paraId="6BDBDED2" w14:textId="37AA8410" w:rsidR="000B1733" w:rsidRDefault="000B1733" w:rsidP="00D31BAF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74.10pt" w:type="dxa"/>
            <w:gridSpan w:val="2"/>
          </w:tcPr>
          <w:p w14:paraId="4594783D" w14:textId="4545D786" w:rsidR="000B1733" w:rsidRDefault="000B1733" w:rsidP="00D31BAF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</w:tr>
      <w:tr w:rsidR="000B1733" w14:paraId="3CABACD7" w14:textId="77777777" w:rsidTr="007B7807">
        <w:trPr>
          <w:trHeight w:val="351"/>
        </w:trPr>
        <w:tc>
          <w:tcPr>
            <w:tcW w:w="121.75pt" w:type="dxa"/>
            <w:gridSpan w:val="4"/>
            <w:tcBorders>
              <w:bottom w:val="single" w:sz="4" w:space="0" w:color="auto"/>
            </w:tcBorders>
            <w:shd w:val="clear" w:color="9CC2E5" w:themeColor="accent5" w:themeTint="99" w:fill="auto"/>
          </w:tcPr>
          <w:p w14:paraId="3573E786" w14:textId="77777777" w:rsidR="000B1733" w:rsidRDefault="000B173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40.20pt" w:type="dxa"/>
            <w:gridSpan w:val="12"/>
            <w:tcBorders>
              <w:bottom w:val="single" w:sz="4" w:space="0" w:color="auto"/>
            </w:tcBorders>
          </w:tcPr>
          <w:p w14:paraId="5466C560" w14:textId="366C1FF2" w:rsidR="000B1733" w:rsidRDefault="000B1733" w:rsidP="00AD6A58">
            <w:pPr>
              <w:rPr>
                <w:b/>
                <w:bCs/>
                <w:sz w:val="24"/>
                <w:szCs w:val="28"/>
              </w:rPr>
            </w:pPr>
            <w:r w:rsidRPr="00E4799C">
              <w:rPr>
                <w:rFonts w:hint="eastAsia"/>
                <w:b/>
                <w:bCs/>
                <w:sz w:val="24"/>
                <w:szCs w:val="28"/>
              </w:rPr>
              <w:t>□事業□住宅□車□教育□カード□その他</w:t>
            </w:r>
          </w:p>
        </w:tc>
        <w:tc>
          <w:tcPr>
            <w:tcW w:w="80.30pt" w:type="dxa"/>
            <w:tcBorders>
              <w:bottom w:val="single" w:sz="4" w:space="0" w:color="auto"/>
            </w:tcBorders>
          </w:tcPr>
          <w:p w14:paraId="05AECE9E" w14:textId="73EE8B1A" w:rsidR="000B1733" w:rsidRDefault="000B1733" w:rsidP="00D31BAF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74.10pt" w:type="dxa"/>
            <w:gridSpan w:val="2"/>
            <w:tcBorders>
              <w:bottom w:val="single" w:sz="4" w:space="0" w:color="auto"/>
            </w:tcBorders>
          </w:tcPr>
          <w:p w14:paraId="3A85DE3D" w14:textId="4A81826E" w:rsidR="000B1733" w:rsidRDefault="000B1733" w:rsidP="00D31BAF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</w:tr>
      <w:tr w:rsidR="008011B7" w14:paraId="4F552223" w14:textId="77777777" w:rsidTr="007B7807">
        <w:trPr>
          <w:trHeight w:val="351"/>
        </w:trPr>
        <w:tc>
          <w:tcPr>
            <w:tcW w:w="516.40pt" w:type="dxa"/>
            <w:gridSpan w:val="19"/>
            <w:shd w:val="pct20" w:color="9CC2E5" w:themeColor="accent5" w:themeTint="99" w:fill="auto"/>
          </w:tcPr>
          <w:p w14:paraId="7F03C979" w14:textId="68E6C0C8" w:rsidR="008011B7" w:rsidRDefault="00545862" w:rsidP="00545862">
            <w:pPr>
              <w:jc w:val="star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rFonts w:hint="eastAsia"/>
                <w:b/>
                <w:bCs/>
                <w:sz w:val="24"/>
                <w:szCs w:val="28"/>
              </w:rPr>
              <w:t>．必要な資金と調達方法</w:t>
            </w:r>
          </w:p>
        </w:tc>
      </w:tr>
      <w:tr w:rsidR="005E7F47" w14:paraId="330F1892" w14:textId="77777777" w:rsidTr="007B7807">
        <w:trPr>
          <w:trHeight w:val="351"/>
        </w:trPr>
        <w:tc>
          <w:tcPr>
            <w:tcW w:w="139.55pt" w:type="dxa"/>
            <w:gridSpan w:val="6"/>
          </w:tcPr>
          <w:p w14:paraId="38EBE16F" w14:textId="1C5233B1" w:rsidR="00DF4B63" w:rsidRDefault="00DF4B63" w:rsidP="0089503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必要な資金</w:t>
            </w:r>
          </w:p>
        </w:tc>
        <w:tc>
          <w:tcPr>
            <w:tcW w:w="68.25pt" w:type="dxa"/>
            <w:gridSpan w:val="2"/>
          </w:tcPr>
          <w:p w14:paraId="4C34339E" w14:textId="0AC31C03" w:rsidR="00DF4B63" w:rsidRDefault="00790D13" w:rsidP="00A5716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見積先</w:t>
            </w:r>
          </w:p>
        </w:tc>
        <w:tc>
          <w:tcPr>
            <w:tcW w:w="73.80pt" w:type="dxa"/>
            <w:gridSpan w:val="4"/>
          </w:tcPr>
          <w:p w14:paraId="09AD1B81" w14:textId="39FBF4DC" w:rsidR="00DF4B63" w:rsidRDefault="00790D13" w:rsidP="00A5716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金額</w:t>
            </w:r>
          </w:p>
        </w:tc>
        <w:tc>
          <w:tcPr>
            <w:tcW w:w="169.60pt" w:type="dxa"/>
            <w:gridSpan w:val="6"/>
          </w:tcPr>
          <w:p w14:paraId="5104D4F1" w14:textId="4A1B9D75" w:rsidR="00DF4B63" w:rsidRDefault="00790D13" w:rsidP="00A5716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調達</w:t>
            </w:r>
            <w:r w:rsidR="00D43D79">
              <w:rPr>
                <w:rFonts w:hint="eastAsia"/>
                <w:b/>
                <w:bCs/>
                <w:sz w:val="24"/>
                <w:szCs w:val="28"/>
              </w:rPr>
              <w:t>の</w:t>
            </w:r>
            <w:r>
              <w:rPr>
                <w:rFonts w:hint="eastAsia"/>
                <w:b/>
                <w:bCs/>
                <w:sz w:val="24"/>
                <w:szCs w:val="28"/>
              </w:rPr>
              <w:t>方法</w:t>
            </w:r>
          </w:p>
        </w:tc>
        <w:tc>
          <w:tcPr>
            <w:tcW w:w="65.10pt" w:type="dxa"/>
          </w:tcPr>
          <w:p w14:paraId="3486D110" w14:textId="5ABFFB88" w:rsidR="00DF4B63" w:rsidRDefault="00D43D79" w:rsidP="00D43D79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金額</w:t>
            </w:r>
          </w:p>
        </w:tc>
      </w:tr>
      <w:tr w:rsidR="00194A46" w14:paraId="7C3ED338" w14:textId="77777777" w:rsidTr="007B7807">
        <w:trPr>
          <w:trHeight w:val="351"/>
        </w:trPr>
        <w:tc>
          <w:tcPr>
            <w:tcW w:w="29.45pt" w:type="dxa"/>
            <w:vMerge w:val="restart"/>
            <w:textDirection w:val="rlV"/>
          </w:tcPr>
          <w:p w14:paraId="383B5E50" w14:textId="0A290D03" w:rsidR="00194A46" w:rsidRDefault="00194A46" w:rsidP="00790D13">
            <w:pPr>
              <w:ind w:start="5.65pt" w:end="5.65p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設備資金</w:t>
            </w:r>
          </w:p>
        </w:tc>
        <w:tc>
          <w:tcPr>
            <w:tcW w:w="110.10pt" w:type="dxa"/>
            <w:gridSpan w:val="5"/>
            <w:vMerge w:val="restart"/>
          </w:tcPr>
          <w:p w14:paraId="4243EDA6" w14:textId="29326338" w:rsidR="00194A46" w:rsidRPr="000D3DD5" w:rsidRDefault="000D3DD5" w:rsidP="000D3DD5">
            <w:pPr>
              <w:jc w:val="start"/>
              <w:rPr>
                <w:b/>
                <w:bCs/>
                <w:sz w:val="18"/>
                <w:szCs w:val="18"/>
              </w:rPr>
            </w:pPr>
            <w:r w:rsidRPr="000D3DD5">
              <w:rPr>
                <w:rFonts w:hint="eastAsia"/>
                <w:b/>
                <w:bCs/>
                <w:sz w:val="18"/>
                <w:szCs w:val="18"/>
              </w:rPr>
              <w:t>店舗、工場、機械、車両など（内訳）</w:t>
            </w:r>
          </w:p>
        </w:tc>
        <w:tc>
          <w:tcPr>
            <w:tcW w:w="68.25pt" w:type="dxa"/>
            <w:gridSpan w:val="2"/>
            <w:vMerge w:val="restart"/>
          </w:tcPr>
          <w:p w14:paraId="4300C5CE" w14:textId="77777777" w:rsidR="00194A46" w:rsidRDefault="00194A46" w:rsidP="00A5716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3.80pt" w:type="dxa"/>
            <w:gridSpan w:val="4"/>
            <w:vMerge w:val="restart"/>
          </w:tcPr>
          <w:p w14:paraId="0FB15B23" w14:textId="0FF4BAE9" w:rsidR="00194A46" w:rsidRDefault="00F91A0C" w:rsidP="00F91A0C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69.60pt" w:type="dxa"/>
            <w:gridSpan w:val="6"/>
          </w:tcPr>
          <w:p w14:paraId="22020564" w14:textId="7BC39B8E" w:rsidR="00194A46" w:rsidRPr="00900064" w:rsidRDefault="000C362C" w:rsidP="000C362C">
            <w:pPr>
              <w:jc w:val="start"/>
              <w:rPr>
                <w:b/>
                <w:bCs/>
                <w:sz w:val="20"/>
                <w:szCs w:val="20"/>
              </w:rPr>
            </w:pPr>
            <w:r w:rsidRPr="00900064">
              <w:rPr>
                <w:rFonts w:hint="eastAsia"/>
                <w:b/>
                <w:bCs/>
                <w:sz w:val="20"/>
                <w:szCs w:val="20"/>
              </w:rPr>
              <w:t>自己資金</w:t>
            </w:r>
          </w:p>
        </w:tc>
        <w:tc>
          <w:tcPr>
            <w:tcW w:w="65.10pt" w:type="dxa"/>
          </w:tcPr>
          <w:p w14:paraId="42957F3B" w14:textId="014F51FD" w:rsidR="00194A46" w:rsidRDefault="00D56729" w:rsidP="00FD0678">
            <w:pPr>
              <w:jc w:val="end"/>
              <w:rPr>
                <w:b/>
                <w:bCs/>
                <w:sz w:val="24"/>
                <w:szCs w:val="28"/>
              </w:rPr>
            </w:pPr>
            <w:r w:rsidRPr="00D56729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</w:tr>
      <w:tr w:rsidR="00D56729" w14:paraId="19A5DBEF" w14:textId="77777777" w:rsidTr="007B7807">
        <w:trPr>
          <w:trHeight w:val="1097"/>
        </w:trPr>
        <w:tc>
          <w:tcPr>
            <w:tcW w:w="29.45pt" w:type="dxa"/>
            <w:vMerge/>
          </w:tcPr>
          <w:p w14:paraId="632A2EBC" w14:textId="77777777" w:rsidR="00D56729" w:rsidRDefault="00D56729" w:rsidP="00895031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0.10pt" w:type="dxa"/>
            <w:gridSpan w:val="5"/>
            <w:vMerge/>
          </w:tcPr>
          <w:p w14:paraId="6A62C076" w14:textId="59AD29D1" w:rsidR="00D56729" w:rsidRDefault="00D56729" w:rsidP="00895031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8.25pt" w:type="dxa"/>
            <w:gridSpan w:val="2"/>
            <w:vMerge/>
          </w:tcPr>
          <w:p w14:paraId="697E5BE3" w14:textId="77777777" w:rsidR="00D56729" w:rsidRDefault="00D56729" w:rsidP="00A5716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3.80pt" w:type="dxa"/>
            <w:gridSpan w:val="4"/>
            <w:vMerge/>
          </w:tcPr>
          <w:p w14:paraId="2F97F852" w14:textId="77777777" w:rsidR="00D56729" w:rsidRDefault="00D56729" w:rsidP="00A5716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69.60pt" w:type="dxa"/>
            <w:gridSpan w:val="6"/>
          </w:tcPr>
          <w:p w14:paraId="741E27FE" w14:textId="75FF2F61" w:rsidR="00D56729" w:rsidRPr="00900064" w:rsidRDefault="00D56729" w:rsidP="00900064">
            <w:pPr>
              <w:jc w:val="start"/>
              <w:rPr>
                <w:b/>
                <w:bCs/>
                <w:sz w:val="20"/>
                <w:szCs w:val="20"/>
              </w:rPr>
            </w:pPr>
            <w:r w:rsidRPr="00900064">
              <w:rPr>
                <w:rFonts w:hint="eastAsia"/>
                <w:b/>
                <w:bCs/>
                <w:sz w:val="20"/>
                <w:szCs w:val="20"/>
              </w:rPr>
              <w:t>親、兄弟、知人、友人からの借入</w:t>
            </w:r>
          </w:p>
        </w:tc>
        <w:tc>
          <w:tcPr>
            <w:tcW w:w="65.10pt" w:type="dxa"/>
          </w:tcPr>
          <w:p w14:paraId="43F1430B" w14:textId="4C1C5E0E" w:rsidR="00D56729" w:rsidRDefault="00D56729" w:rsidP="00FD0678">
            <w:pPr>
              <w:jc w:val="end"/>
              <w:rPr>
                <w:b/>
                <w:bCs/>
                <w:sz w:val="24"/>
                <w:szCs w:val="28"/>
              </w:rPr>
            </w:pPr>
            <w:r w:rsidRPr="00D56729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</w:tr>
      <w:tr w:rsidR="00FD0678" w14:paraId="15D723CD" w14:textId="77777777" w:rsidTr="007B7807">
        <w:trPr>
          <w:trHeight w:val="728"/>
        </w:trPr>
        <w:tc>
          <w:tcPr>
            <w:tcW w:w="29.45pt" w:type="dxa"/>
            <w:vMerge/>
          </w:tcPr>
          <w:p w14:paraId="7C834A53" w14:textId="77777777" w:rsidR="00FD0678" w:rsidRDefault="00FD0678" w:rsidP="00895031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0.10pt" w:type="dxa"/>
            <w:gridSpan w:val="5"/>
            <w:vMerge/>
          </w:tcPr>
          <w:p w14:paraId="7267700C" w14:textId="718E55ED" w:rsidR="00FD0678" w:rsidRDefault="00FD0678" w:rsidP="00895031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8.25pt" w:type="dxa"/>
            <w:gridSpan w:val="2"/>
            <w:vMerge/>
          </w:tcPr>
          <w:p w14:paraId="0542785F" w14:textId="77777777" w:rsidR="00FD0678" w:rsidRDefault="00FD0678" w:rsidP="00A5716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3.80pt" w:type="dxa"/>
            <w:gridSpan w:val="4"/>
            <w:vMerge/>
          </w:tcPr>
          <w:p w14:paraId="6210794D" w14:textId="77777777" w:rsidR="00FD0678" w:rsidRDefault="00FD0678" w:rsidP="00A5716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69.60pt" w:type="dxa"/>
            <w:gridSpan w:val="6"/>
          </w:tcPr>
          <w:p w14:paraId="2D0A5FEE" w14:textId="52631D0D" w:rsidR="00FD0678" w:rsidRPr="00D56729" w:rsidRDefault="00FD0678" w:rsidP="00D56729">
            <w:pPr>
              <w:jc w:val="start"/>
              <w:rPr>
                <w:b/>
                <w:bCs/>
                <w:sz w:val="20"/>
                <w:szCs w:val="20"/>
              </w:rPr>
            </w:pPr>
            <w:r w:rsidRPr="00D56729">
              <w:rPr>
                <w:rFonts w:hint="eastAsia"/>
                <w:b/>
                <w:bCs/>
                <w:sz w:val="20"/>
                <w:szCs w:val="20"/>
              </w:rPr>
              <w:t>日本政策金融公庫、国民生活事業からの借入</w:t>
            </w:r>
          </w:p>
        </w:tc>
        <w:tc>
          <w:tcPr>
            <w:tcW w:w="65.10pt" w:type="dxa"/>
          </w:tcPr>
          <w:p w14:paraId="020F08F4" w14:textId="4F957ED5" w:rsidR="00FD0678" w:rsidRDefault="00FD0678" w:rsidP="00FD0678">
            <w:pPr>
              <w:jc w:val="end"/>
              <w:rPr>
                <w:b/>
                <w:bCs/>
                <w:sz w:val="24"/>
                <w:szCs w:val="28"/>
              </w:rPr>
            </w:pPr>
            <w:r w:rsidRPr="00D56729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</w:tr>
      <w:tr w:rsidR="006B79C8" w14:paraId="41C5345A" w14:textId="77777777" w:rsidTr="007B7807">
        <w:trPr>
          <w:trHeight w:val="712"/>
        </w:trPr>
        <w:tc>
          <w:tcPr>
            <w:tcW w:w="29.45pt" w:type="dxa"/>
            <w:vMerge/>
            <w:tcBorders>
              <w:bottom w:val="single" w:sz="4" w:space="0" w:color="auto"/>
            </w:tcBorders>
          </w:tcPr>
          <w:p w14:paraId="5466284F" w14:textId="77777777" w:rsidR="006B79C8" w:rsidRDefault="006B79C8" w:rsidP="00895031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0.10pt" w:type="dxa"/>
            <w:gridSpan w:val="5"/>
            <w:vMerge/>
            <w:tcBorders>
              <w:bottom w:val="single" w:sz="4" w:space="0" w:color="auto"/>
            </w:tcBorders>
          </w:tcPr>
          <w:p w14:paraId="0671F8B1" w14:textId="4C64DC59" w:rsidR="006B79C8" w:rsidRDefault="006B79C8" w:rsidP="00895031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8.25pt" w:type="dxa"/>
            <w:gridSpan w:val="2"/>
            <w:vMerge/>
            <w:tcBorders>
              <w:bottom w:val="single" w:sz="4" w:space="0" w:color="auto"/>
            </w:tcBorders>
          </w:tcPr>
          <w:p w14:paraId="5D5E63AF" w14:textId="77777777" w:rsidR="006B79C8" w:rsidRDefault="006B79C8" w:rsidP="00A5716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3.80pt" w:type="dxa"/>
            <w:gridSpan w:val="4"/>
            <w:vMerge/>
            <w:tcBorders>
              <w:bottom w:val="single" w:sz="4" w:space="0" w:color="auto"/>
            </w:tcBorders>
          </w:tcPr>
          <w:p w14:paraId="0923120F" w14:textId="77777777" w:rsidR="006B79C8" w:rsidRDefault="006B79C8" w:rsidP="00A5716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69.60pt" w:type="dxa"/>
            <w:gridSpan w:val="6"/>
            <w:vMerge w:val="restart"/>
            <w:tcBorders>
              <w:bottom w:val="single" w:sz="4" w:space="0" w:color="auto"/>
            </w:tcBorders>
          </w:tcPr>
          <w:p w14:paraId="217888FE" w14:textId="77883BCF" w:rsidR="006B79C8" w:rsidRPr="005F230B" w:rsidRDefault="006B79C8" w:rsidP="006B79C8">
            <w:pPr>
              <w:jc w:val="start"/>
              <w:rPr>
                <w:b/>
                <w:bCs/>
                <w:sz w:val="20"/>
                <w:szCs w:val="20"/>
              </w:rPr>
            </w:pPr>
            <w:r w:rsidRPr="005F230B">
              <w:rPr>
                <w:rFonts w:hint="eastAsia"/>
                <w:b/>
                <w:bCs/>
                <w:sz w:val="20"/>
                <w:szCs w:val="20"/>
              </w:rPr>
              <w:t>他の金融機関からの借入</w:t>
            </w:r>
            <w:r w:rsidR="005F230B" w:rsidRPr="005F230B">
              <w:rPr>
                <w:rFonts w:hint="eastAsia"/>
                <w:b/>
                <w:bCs/>
                <w:sz w:val="20"/>
                <w:szCs w:val="20"/>
              </w:rPr>
              <w:t>（内訳・返済方法）</w:t>
            </w:r>
          </w:p>
        </w:tc>
        <w:tc>
          <w:tcPr>
            <w:tcW w:w="65.10pt" w:type="dxa"/>
            <w:vMerge w:val="restart"/>
            <w:tcBorders>
              <w:bottom w:val="single" w:sz="4" w:space="0" w:color="auto"/>
            </w:tcBorders>
          </w:tcPr>
          <w:p w14:paraId="282C2CF3" w14:textId="042DC752" w:rsidR="006B79C8" w:rsidRDefault="006B79C8" w:rsidP="00475AF7">
            <w:pPr>
              <w:jc w:val="end"/>
              <w:rPr>
                <w:b/>
                <w:bCs/>
                <w:sz w:val="24"/>
                <w:szCs w:val="28"/>
              </w:rPr>
            </w:pPr>
            <w:r w:rsidRPr="00475AF7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</w:tr>
      <w:tr w:rsidR="006B79C8" w14:paraId="0752DA1E" w14:textId="77777777" w:rsidTr="007B7807">
        <w:trPr>
          <w:trHeight w:val="1434"/>
        </w:trPr>
        <w:tc>
          <w:tcPr>
            <w:tcW w:w="29.45pt" w:type="dxa"/>
            <w:tcBorders>
              <w:bottom w:val="single" w:sz="4" w:space="0" w:color="auto"/>
            </w:tcBorders>
            <w:textDirection w:val="rlV"/>
          </w:tcPr>
          <w:p w14:paraId="0773F083" w14:textId="10D92DAF" w:rsidR="006B79C8" w:rsidRDefault="006B79C8" w:rsidP="00695E8D">
            <w:pPr>
              <w:ind w:start="5.65pt" w:end="5.65p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運転資金</w:t>
            </w:r>
          </w:p>
        </w:tc>
        <w:tc>
          <w:tcPr>
            <w:tcW w:w="178.40pt" w:type="dxa"/>
            <w:gridSpan w:val="7"/>
            <w:tcBorders>
              <w:bottom w:val="single" w:sz="4" w:space="0" w:color="auto"/>
            </w:tcBorders>
          </w:tcPr>
          <w:p w14:paraId="797ABA05" w14:textId="4E63E4F3" w:rsidR="006B79C8" w:rsidRPr="00293A27" w:rsidRDefault="006B79C8" w:rsidP="00293A27">
            <w:pPr>
              <w:jc w:val="start"/>
              <w:rPr>
                <w:b/>
                <w:bCs/>
                <w:sz w:val="20"/>
                <w:szCs w:val="20"/>
              </w:rPr>
            </w:pPr>
            <w:r w:rsidRPr="00293A27">
              <w:rPr>
                <w:rFonts w:hint="eastAsia"/>
                <w:b/>
                <w:bCs/>
                <w:sz w:val="20"/>
                <w:szCs w:val="20"/>
              </w:rPr>
              <w:t>商品仕入、経費支払資金など（内訳）</w:t>
            </w:r>
          </w:p>
        </w:tc>
        <w:tc>
          <w:tcPr>
            <w:tcW w:w="73.80pt" w:type="dxa"/>
            <w:gridSpan w:val="4"/>
            <w:tcBorders>
              <w:bottom w:val="single" w:sz="4" w:space="0" w:color="auto"/>
            </w:tcBorders>
          </w:tcPr>
          <w:p w14:paraId="743F58E9" w14:textId="218117E0" w:rsidR="006B79C8" w:rsidRDefault="006B79C8" w:rsidP="009620C1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69.60pt" w:type="dxa"/>
            <w:gridSpan w:val="6"/>
            <w:vMerge/>
            <w:tcBorders>
              <w:bottom w:val="single" w:sz="4" w:space="0" w:color="auto"/>
            </w:tcBorders>
          </w:tcPr>
          <w:p w14:paraId="3D42CFAA" w14:textId="77777777" w:rsidR="006B79C8" w:rsidRDefault="006B79C8" w:rsidP="00A5716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5.10pt" w:type="dxa"/>
            <w:vMerge/>
            <w:tcBorders>
              <w:bottom w:val="single" w:sz="4" w:space="0" w:color="auto"/>
            </w:tcBorders>
          </w:tcPr>
          <w:p w14:paraId="472591B0" w14:textId="77777777" w:rsidR="006B79C8" w:rsidRDefault="006B79C8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B51E8C" w14:paraId="31C7C456" w14:textId="77777777" w:rsidTr="007B7807">
        <w:trPr>
          <w:trHeight w:val="351"/>
        </w:trPr>
        <w:tc>
          <w:tcPr>
            <w:tcW w:w="207.85pt" w:type="dxa"/>
            <w:gridSpan w:val="8"/>
            <w:tcBorders>
              <w:bottom w:val="single" w:sz="4" w:space="0" w:color="auto"/>
            </w:tcBorders>
          </w:tcPr>
          <w:p w14:paraId="2D55E8A7" w14:textId="3DA9C8C8" w:rsidR="00B51E8C" w:rsidRDefault="005837E4" w:rsidP="005837E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合　計</w:t>
            </w:r>
          </w:p>
        </w:tc>
        <w:tc>
          <w:tcPr>
            <w:tcW w:w="73.80pt" w:type="dxa"/>
            <w:gridSpan w:val="4"/>
            <w:tcBorders>
              <w:bottom w:val="single" w:sz="4" w:space="0" w:color="auto"/>
            </w:tcBorders>
          </w:tcPr>
          <w:p w14:paraId="53CB12C7" w14:textId="728F88A5" w:rsidR="00B51E8C" w:rsidRDefault="00F21769" w:rsidP="00F21769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69.60pt" w:type="dxa"/>
            <w:gridSpan w:val="6"/>
            <w:tcBorders>
              <w:bottom w:val="single" w:sz="4" w:space="0" w:color="auto"/>
            </w:tcBorders>
          </w:tcPr>
          <w:p w14:paraId="309C3A67" w14:textId="54699F8C" w:rsidR="00B51E8C" w:rsidRDefault="00F21769" w:rsidP="00F21769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合　計</w:t>
            </w:r>
          </w:p>
        </w:tc>
        <w:tc>
          <w:tcPr>
            <w:tcW w:w="65.10pt" w:type="dxa"/>
            <w:tcBorders>
              <w:bottom w:val="single" w:sz="4" w:space="0" w:color="auto"/>
            </w:tcBorders>
          </w:tcPr>
          <w:p w14:paraId="13F17951" w14:textId="47DB8BE0" w:rsidR="00B51E8C" w:rsidRDefault="00F21769" w:rsidP="001C77F3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</w:tr>
      <w:tr w:rsidR="001C77F3" w14:paraId="7F522342" w14:textId="77777777" w:rsidTr="007B7807">
        <w:trPr>
          <w:trHeight w:val="351"/>
        </w:trPr>
        <w:tc>
          <w:tcPr>
            <w:tcW w:w="516.40pt" w:type="dxa"/>
            <w:gridSpan w:val="19"/>
            <w:shd w:val="pct20" w:color="9CC2E5" w:themeColor="accent5" w:themeTint="99" w:fill="auto"/>
          </w:tcPr>
          <w:p w14:paraId="7B1C14AD" w14:textId="3E117037" w:rsidR="001C77F3" w:rsidRDefault="00CA58DC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8</w:t>
            </w:r>
            <w:r>
              <w:rPr>
                <w:rFonts w:hint="eastAsia"/>
                <w:b/>
                <w:bCs/>
                <w:sz w:val="24"/>
                <w:szCs w:val="28"/>
              </w:rPr>
              <w:t>．事業の見通し（月平均）</w:t>
            </w:r>
          </w:p>
        </w:tc>
      </w:tr>
      <w:tr w:rsidR="00022760" w14:paraId="48A74BA3" w14:textId="77777777" w:rsidTr="007B7807">
        <w:trPr>
          <w:trHeight w:val="728"/>
        </w:trPr>
        <w:tc>
          <w:tcPr>
            <w:tcW w:w="128.90pt" w:type="dxa"/>
            <w:gridSpan w:val="5"/>
          </w:tcPr>
          <w:p w14:paraId="404F51D6" w14:textId="77777777" w:rsidR="00022760" w:rsidRDefault="00022760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8.90pt" w:type="dxa"/>
            <w:gridSpan w:val="3"/>
          </w:tcPr>
          <w:p w14:paraId="3E034E04" w14:textId="11097B30" w:rsidR="00022760" w:rsidRDefault="000E11E5" w:rsidP="00B05EBD">
            <w:pPr>
              <w:jc w:val="star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創業当初</w:t>
            </w:r>
          </w:p>
        </w:tc>
        <w:tc>
          <w:tcPr>
            <w:tcW w:w="114.80pt" w:type="dxa"/>
            <w:gridSpan w:val="6"/>
          </w:tcPr>
          <w:p w14:paraId="3CE9FC98" w14:textId="77777777" w:rsidR="00022760" w:rsidRPr="00C35132" w:rsidRDefault="000E11E5" w:rsidP="00AD6A58">
            <w:pPr>
              <w:rPr>
                <w:b/>
                <w:bCs/>
                <w:sz w:val="20"/>
                <w:szCs w:val="20"/>
              </w:rPr>
            </w:pPr>
            <w:r w:rsidRPr="00C35132">
              <w:rPr>
                <w:rFonts w:hint="eastAsia"/>
                <w:b/>
                <w:bCs/>
                <w:sz w:val="20"/>
                <w:szCs w:val="20"/>
              </w:rPr>
              <w:t>1</w:t>
            </w:r>
            <w:r w:rsidRPr="00C35132">
              <w:rPr>
                <w:rFonts w:hint="eastAsia"/>
                <w:b/>
                <w:bCs/>
                <w:sz w:val="20"/>
                <w:szCs w:val="20"/>
              </w:rPr>
              <w:t>年後</w:t>
            </w:r>
            <w:r w:rsidR="00AC61D5" w:rsidRPr="00C35132">
              <w:rPr>
                <w:rFonts w:hint="eastAsia"/>
                <w:b/>
                <w:bCs/>
                <w:sz w:val="20"/>
                <w:szCs w:val="20"/>
              </w:rPr>
              <w:t>または軌道に</w:t>
            </w:r>
          </w:p>
          <w:p w14:paraId="1FD4D00A" w14:textId="71641592" w:rsidR="00AC61D5" w:rsidRDefault="00AC61D5" w:rsidP="00AD6A58">
            <w:pPr>
              <w:rPr>
                <w:b/>
                <w:bCs/>
                <w:sz w:val="24"/>
                <w:szCs w:val="28"/>
              </w:rPr>
            </w:pPr>
            <w:r w:rsidRPr="00C35132">
              <w:rPr>
                <w:rFonts w:hint="eastAsia"/>
                <w:b/>
                <w:bCs/>
                <w:sz w:val="20"/>
                <w:szCs w:val="20"/>
              </w:rPr>
              <w:t>乗った後（　年　月頃）</w:t>
            </w:r>
          </w:p>
        </w:tc>
        <w:tc>
          <w:tcPr>
            <w:tcW w:w="193.70pt" w:type="dxa"/>
            <w:gridSpan w:val="5"/>
          </w:tcPr>
          <w:p w14:paraId="06AD7D29" w14:textId="4EF87ECE" w:rsidR="00022760" w:rsidRDefault="006A21DC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見通しに関する根拠を記入する</w:t>
            </w:r>
          </w:p>
        </w:tc>
      </w:tr>
      <w:tr w:rsidR="00606E33" w14:paraId="5616EE76" w14:textId="77777777" w:rsidTr="007B7807">
        <w:trPr>
          <w:trHeight w:val="728"/>
        </w:trPr>
        <w:tc>
          <w:tcPr>
            <w:tcW w:w="128.90pt" w:type="dxa"/>
            <w:gridSpan w:val="5"/>
          </w:tcPr>
          <w:p w14:paraId="2C7181AB" w14:textId="7B0D3B06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売上高①</w:t>
            </w:r>
          </w:p>
        </w:tc>
        <w:tc>
          <w:tcPr>
            <w:tcW w:w="78.90pt" w:type="dxa"/>
            <w:gridSpan w:val="3"/>
          </w:tcPr>
          <w:p w14:paraId="198848E0" w14:textId="0A3C02C9" w:rsidR="00606E33" w:rsidRDefault="00606E33" w:rsidP="00C7460B">
            <w:pPr>
              <w:jc w:val="end"/>
              <w:rPr>
                <w:b/>
                <w:bCs/>
                <w:sz w:val="24"/>
                <w:szCs w:val="28"/>
              </w:rPr>
            </w:pPr>
            <w:r w:rsidRPr="00C7460B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14.80pt" w:type="dxa"/>
            <w:gridSpan w:val="6"/>
          </w:tcPr>
          <w:p w14:paraId="1C60855B" w14:textId="6EEA4C8C" w:rsidR="00606E33" w:rsidRDefault="00606E33" w:rsidP="002D075A">
            <w:pPr>
              <w:jc w:val="end"/>
              <w:rPr>
                <w:b/>
                <w:bCs/>
                <w:sz w:val="24"/>
                <w:szCs w:val="28"/>
              </w:rPr>
            </w:pPr>
            <w:r w:rsidRPr="00C7460B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93.70pt" w:type="dxa"/>
            <w:gridSpan w:val="5"/>
            <w:vMerge w:val="restart"/>
          </w:tcPr>
          <w:p w14:paraId="39B0FE42" w14:textId="6D994824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606E33" w14:paraId="6A195AFB" w14:textId="77777777" w:rsidTr="007B7807">
        <w:trPr>
          <w:trHeight w:val="351"/>
        </w:trPr>
        <w:tc>
          <w:tcPr>
            <w:tcW w:w="128.90pt" w:type="dxa"/>
            <w:gridSpan w:val="5"/>
          </w:tcPr>
          <w:p w14:paraId="4ADC67CA" w14:textId="77777777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売上原価②（仕入高）</w:t>
            </w:r>
          </w:p>
        </w:tc>
        <w:tc>
          <w:tcPr>
            <w:tcW w:w="78.90pt" w:type="dxa"/>
            <w:gridSpan w:val="3"/>
          </w:tcPr>
          <w:p w14:paraId="04867A91" w14:textId="0E14D3A7" w:rsidR="00606E33" w:rsidRDefault="00606E33" w:rsidP="00024155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14.80pt" w:type="dxa"/>
            <w:gridSpan w:val="6"/>
          </w:tcPr>
          <w:p w14:paraId="3618B969" w14:textId="52C0928C" w:rsidR="00606E33" w:rsidRDefault="00606E33" w:rsidP="002D075A">
            <w:pPr>
              <w:jc w:val="end"/>
              <w:rPr>
                <w:b/>
                <w:bCs/>
                <w:sz w:val="24"/>
                <w:szCs w:val="28"/>
              </w:rPr>
            </w:pPr>
            <w:r w:rsidRPr="00C7460B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93.70pt" w:type="dxa"/>
            <w:gridSpan w:val="5"/>
            <w:vMerge/>
          </w:tcPr>
          <w:p w14:paraId="52E303E5" w14:textId="3E5E8335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606E33" w14:paraId="68D686C0" w14:textId="77777777" w:rsidTr="007B7807">
        <w:trPr>
          <w:trHeight w:val="462"/>
        </w:trPr>
        <w:tc>
          <w:tcPr>
            <w:tcW w:w="29.45pt" w:type="dxa"/>
            <w:vMerge w:val="restart"/>
            <w:textDirection w:val="rlV"/>
          </w:tcPr>
          <w:p w14:paraId="4C81C882" w14:textId="7E4C2FDE" w:rsidR="00606E33" w:rsidRDefault="00606E33" w:rsidP="007C6EB7">
            <w:pPr>
              <w:ind w:start="5.65pt" w:end="5.65p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経　費</w:t>
            </w:r>
          </w:p>
        </w:tc>
        <w:tc>
          <w:tcPr>
            <w:tcW w:w="99.45pt" w:type="dxa"/>
            <w:gridSpan w:val="4"/>
          </w:tcPr>
          <w:p w14:paraId="29F5EEAE" w14:textId="17CF4335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人件費</w:t>
            </w:r>
          </w:p>
        </w:tc>
        <w:tc>
          <w:tcPr>
            <w:tcW w:w="78.90pt" w:type="dxa"/>
            <w:gridSpan w:val="3"/>
          </w:tcPr>
          <w:p w14:paraId="5AD25FAD" w14:textId="4AFAE9C4" w:rsidR="00606E33" w:rsidRDefault="00606E33" w:rsidP="00024155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14.80pt" w:type="dxa"/>
            <w:gridSpan w:val="6"/>
          </w:tcPr>
          <w:p w14:paraId="53AD6137" w14:textId="7A74ACA3" w:rsidR="00606E33" w:rsidRDefault="00606E33" w:rsidP="002D075A">
            <w:pPr>
              <w:jc w:val="end"/>
              <w:rPr>
                <w:b/>
                <w:bCs/>
                <w:sz w:val="24"/>
                <w:szCs w:val="28"/>
              </w:rPr>
            </w:pPr>
            <w:r w:rsidRPr="00C7460B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93.70pt" w:type="dxa"/>
            <w:gridSpan w:val="5"/>
            <w:vMerge/>
          </w:tcPr>
          <w:p w14:paraId="2396BCD2" w14:textId="7279FA3C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606E33" w14:paraId="71DECF16" w14:textId="77777777" w:rsidTr="007B7807">
        <w:trPr>
          <w:trHeight w:val="458"/>
        </w:trPr>
        <w:tc>
          <w:tcPr>
            <w:tcW w:w="29.45pt" w:type="dxa"/>
            <w:vMerge/>
          </w:tcPr>
          <w:p w14:paraId="5E2477BD" w14:textId="77777777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.45pt" w:type="dxa"/>
            <w:gridSpan w:val="4"/>
          </w:tcPr>
          <w:p w14:paraId="38127955" w14:textId="105874CF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家　賃</w:t>
            </w:r>
          </w:p>
        </w:tc>
        <w:tc>
          <w:tcPr>
            <w:tcW w:w="78.90pt" w:type="dxa"/>
            <w:gridSpan w:val="3"/>
          </w:tcPr>
          <w:p w14:paraId="37C58C65" w14:textId="02EDF493" w:rsidR="00606E33" w:rsidRDefault="00606E33" w:rsidP="00024155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14.80pt" w:type="dxa"/>
            <w:gridSpan w:val="6"/>
          </w:tcPr>
          <w:p w14:paraId="30A7C25A" w14:textId="605442AC" w:rsidR="00606E33" w:rsidRDefault="00606E33" w:rsidP="002D075A">
            <w:pPr>
              <w:jc w:val="end"/>
              <w:rPr>
                <w:b/>
                <w:bCs/>
                <w:sz w:val="24"/>
                <w:szCs w:val="28"/>
              </w:rPr>
            </w:pPr>
            <w:r w:rsidRPr="00C7460B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93.70pt" w:type="dxa"/>
            <w:gridSpan w:val="5"/>
            <w:vMerge/>
          </w:tcPr>
          <w:p w14:paraId="4ADF4174" w14:textId="1BE93F0C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606E33" w14:paraId="31F49F88" w14:textId="77777777" w:rsidTr="007B7807">
        <w:trPr>
          <w:trHeight w:val="458"/>
        </w:trPr>
        <w:tc>
          <w:tcPr>
            <w:tcW w:w="29.45pt" w:type="dxa"/>
            <w:vMerge/>
          </w:tcPr>
          <w:p w14:paraId="09FE5A86" w14:textId="77777777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.45pt" w:type="dxa"/>
            <w:gridSpan w:val="4"/>
          </w:tcPr>
          <w:p w14:paraId="7DE37F2C" w14:textId="577FC439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支払利息</w:t>
            </w:r>
          </w:p>
        </w:tc>
        <w:tc>
          <w:tcPr>
            <w:tcW w:w="78.90pt" w:type="dxa"/>
            <w:gridSpan w:val="3"/>
          </w:tcPr>
          <w:p w14:paraId="1B92B98A" w14:textId="4DE1A4CC" w:rsidR="00606E33" w:rsidRDefault="00606E33" w:rsidP="00024155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14.80pt" w:type="dxa"/>
            <w:gridSpan w:val="6"/>
          </w:tcPr>
          <w:p w14:paraId="66E4B507" w14:textId="38B5A444" w:rsidR="00606E33" w:rsidRDefault="00606E33" w:rsidP="002D075A">
            <w:pPr>
              <w:jc w:val="end"/>
              <w:rPr>
                <w:b/>
                <w:bCs/>
                <w:sz w:val="24"/>
                <w:szCs w:val="28"/>
              </w:rPr>
            </w:pPr>
            <w:r w:rsidRPr="00C7460B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93.70pt" w:type="dxa"/>
            <w:gridSpan w:val="5"/>
            <w:vMerge/>
          </w:tcPr>
          <w:p w14:paraId="0BBB77EE" w14:textId="58FA00D2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606E33" w14:paraId="570E37B0" w14:textId="77777777" w:rsidTr="007B7807">
        <w:trPr>
          <w:trHeight w:val="458"/>
        </w:trPr>
        <w:tc>
          <w:tcPr>
            <w:tcW w:w="29.45pt" w:type="dxa"/>
            <w:vMerge/>
          </w:tcPr>
          <w:p w14:paraId="03F2A3A4" w14:textId="77777777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.45pt" w:type="dxa"/>
            <w:gridSpan w:val="4"/>
          </w:tcPr>
          <w:p w14:paraId="0E7C8EFE" w14:textId="7DD2B5AF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その他</w:t>
            </w:r>
          </w:p>
        </w:tc>
        <w:tc>
          <w:tcPr>
            <w:tcW w:w="78.90pt" w:type="dxa"/>
            <w:gridSpan w:val="3"/>
          </w:tcPr>
          <w:p w14:paraId="5B865387" w14:textId="5A8A4A31" w:rsidR="00606E33" w:rsidRDefault="00606E33" w:rsidP="00024155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14.80pt" w:type="dxa"/>
            <w:gridSpan w:val="6"/>
          </w:tcPr>
          <w:p w14:paraId="4B3F5728" w14:textId="19E3FC0C" w:rsidR="00606E33" w:rsidRDefault="00606E33" w:rsidP="002D075A">
            <w:pPr>
              <w:jc w:val="end"/>
              <w:rPr>
                <w:b/>
                <w:bCs/>
                <w:sz w:val="24"/>
                <w:szCs w:val="28"/>
              </w:rPr>
            </w:pPr>
            <w:r w:rsidRPr="00C7460B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93.70pt" w:type="dxa"/>
            <w:gridSpan w:val="5"/>
            <w:vMerge/>
          </w:tcPr>
          <w:p w14:paraId="1098F57B" w14:textId="474D84F6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606E33" w14:paraId="2FD7C31C" w14:textId="77777777" w:rsidTr="007B7807">
        <w:trPr>
          <w:trHeight w:val="458"/>
        </w:trPr>
        <w:tc>
          <w:tcPr>
            <w:tcW w:w="29.45pt" w:type="dxa"/>
            <w:vMerge/>
          </w:tcPr>
          <w:p w14:paraId="5F486DD0" w14:textId="77777777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.45pt" w:type="dxa"/>
            <w:gridSpan w:val="4"/>
          </w:tcPr>
          <w:p w14:paraId="78A9B1F4" w14:textId="68F9E04B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合計③</w:t>
            </w:r>
          </w:p>
        </w:tc>
        <w:tc>
          <w:tcPr>
            <w:tcW w:w="78.90pt" w:type="dxa"/>
            <w:gridSpan w:val="3"/>
          </w:tcPr>
          <w:p w14:paraId="211CE557" w14:textId="035B422D" w:rsidR="00606E33" w:rsidRDefault="00606E33" w:rsidP="00024155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14.80pt" w:type="dxa"/>
            <w:gridSpan w:val="6"/>
          </w:tcPr>
          <w:p w14:paraId="6C96EC48" w14:textId="2F4A8217" w:rsidR="00606E33" w:rsidRDefault="00606E33" w:rsidP="002D075A">
            <w:pPr>
              <w:jc w:val="end"/>
              <w:rPr>
                <w:b/>
                <w:bCs/>
                <w:sz w:val="24"/>
                <w:szCs w:val="28"/>
              </w:rPr>
            </w:pPr>
            <w:r w:rsidRPr="00C7460B"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93.70pt" w:type="dxa"/>
            <w:gridSpan w:val="5"/>
            <w:vMerge/>
          </w:tcPr>
          <w:p w14:paraId="577B4A21" w14:textId="5739CBB3" w:rsidR="00606E33" w:rsidRDefault="00606E33" w:rsidP="00AD6A58">
            <w:pPr>
              <w:rPr>
                <w:b/>
                <w:bCs/>
                <w:sz w:val="24"/>
                <w:szCs w:val="28"/>
              </w:rPr>
            </w:pPr>
          </w:p>
        </w:tc>
      </w:tr>
      <w:tr w:rsidR="00AE4EE8" w14:paraId="670E7669" w14:textId="77777777" w:rsidTr="007B7807">
        <w:trPr>
          <w:trHeight w:val="1097"/>
        </w:trPr>
        <w:tc>
          <w:tcPr>
            <w:tcW w:w="128.90pt" w:type="dxa"/>
            <w:gridSpan w:val="5"/>
          </w:tcPr>
          <w:p w14:paraId="7CF8EFF0" w14:textId="77777777" w:rsidR="008D6030" w:rsidRDefault="008D6030" w:rsidP="00785277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553519DC" w14:textId="6A8B4C3F" w:rsidR="00AE4EE8" w:rsidRDefault="00785277" w:rsidP="0078527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利　益</w:t>
            </w:r>
          </w:p>
          <w:p w14:paraId="4717E93E" w14:textId="733EA1C2" w:rsidR="00785277" w:rsidRDefault="00785277" w:rsidP="0078527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①－</w:t>
            </w:r>
            <w:r w:rsidR="00652B5E">
              <w:rPr>
                <w:rFonts w:hint="eastAsia"/>
                <w:b/>
                <w:bCs/>
                <w:sz w:val="24"/>
                <w:szCs w:val="28"/>
              </w:rPr>
              <w:t>②－③</w:t>
            </w:r>
          </w:p>
        </w:tc>
        <w:tc>
          <w:tcPr>
            <w:tcW w:w="78.90pt" w:type="dxa"/>
            <w:gridSpan w:val="3"/>
          </w:tcPr>
          <w:p w14:paraId="7A33E789" w14:textId="77777777" w:rsidR="008D6030" w:rsidRDefault="008D6030" w:rsidP="0070024B">
            <w:pPr>
              <w:jc w:val="end"/>
              <w:rPr>
                <w:b/>
                <w:bCs/>
                <w:sz w:val="24"/>
                <w:szCs w:val="28"/>
              </w:rPr>
            </w:pPr>
          </w:p>
          <w:p w14:paraId="0E2E46C7" w14:textId="77777777" w:rsidR="008D6030" w:rsidRDefault="008D6030" w:rsidP="0070024B">
            <w:pPr>
              <w:jc w:val="end"/>
              <w:rPr>
                <w:b/>
                <w:bCs/>
                <w:sz w:val="24"/>
                <w:szCs w:val="28"/>
              </w:rPr>
            </w:pPr>
          </w:p>
          <w:p w14:paraId="7B5BC9A9" w14:textId="3446761F" w:rsidR="00AE4EE8" w:rsidRDefault="0070024B" w:rsidP="0070024B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14.80pt" w:type="dxa"/>
            <w:gridSpan w:val="6"/>
          </w:tcPr>
          <w:p w14:paraId="4D6694DF" w14:textId="77777777" w:rsidR="008D6030" w:rsidRDefault="008D6030" w:rsidP="00E321A3">
            <w:pPr>
              <w:jc w:val="end"/>
              <w:rPr>
                <w:b/>
                <w:bCs/>
                <w:sz w:val="24"/>
                <w:szCs w:val="28"/>
              </w:rPr>
            </w:pPr>
          </w:p>
          <w:p w14:paraId="44A912F7" w14:textId="77777777" w:rsidR="008D6030" w:rsidRDefault="008D6030" w:rsidP="00E321A3">
            <w:pPr>
              <w:jc w:val="end"/>
              <w:rPr>
                <w:b/>
                <w:bCs/>
                <w:sz w:val="24"/>
                <w:szCs w:val="28"/>
              </w:rPr>
            </w:pPr>
          </w:p>
          <w:p w14:paraId="0B5445F1" w14:textId="736A00AE" w:rsidR="00AE4EE8" w:rsidRDefault="00E321A3" w:rsidP="00E321A3">
            <w:pPr>
              <w:jc w:val="end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万円</w:t>
            </w:r>
          </w:p>
        </w:tc>
        <w:tc>
          <w:tcPr>
            <w:tcW w:w="193.70pt" w:type="dxa"/>
            <w:gridSpan w:val="5"/>
          </w:tcPr>
          <w:p w14:paraId="2746ED68" w14:textId="26EC0210" w:rsidR="00AE4EE8" w:rsidRDefault="00AE4EE8" w:rsidP="00AD6A58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77B4721C" w14:textId="1AAC1180" w:rsidR="0027181F" w:rsidRPr="00AD6A58" w:rsidRDefault="0027181F" w:rsidP="00860405">
      <w:pPr>
        <w:widowControl/>
        <w:tabs>
          <w:tab w:val="start" w:pos="67.90pt"/>
        </w:tabs>
        <w:ind w:start="85.05pt"/>
        <w:rPr>
          <w:b/>
          <w:bCs/>
          <w:sz w:val="24"/>
          <w:szCs w:val="28"/>
        </w:rPr>
      </w:pPr>
    </w:p>
    <w:sectPr w:rsidR="0027181F" w:rsidRPr="00AD6A58" w:rsidSect="00EC5B93">
      <w:pgSz w:w="595.30pt" w:h="841.90pt"/>
      <w:pgMar w:top="36pt" w:right="36pt" w:bottom="36pt" w:left="36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DF60572" w14:textId="77777777" w:rsidR="0058585C" w:rsidRDefault="0058585C" w:rsidP="00BD6DE7">
      <w:r>
        <w:separator/>
      </w:r>
    </w:p>
  </w:endnote>
  <w:endnote w:type="continuationSeparator" w:id="0">
    <w:p w14:paraId="35CD5782" w14:textId="77777777" w:rsidR="0058585C" w:rsidRDefault="0058585C" w:rsidP="00BD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F99A7A4" w14:textId="77777777" w:rsidR="0058585C" w:rsidRDefault="0058585C" w:rsidP="00BD6DE7">
      <w:r>
        <w:separator/>
      </w:r>
    </w:p>
  </w:footnote>
  <w:footnote w:type="continuationSeparator" w:id="0">
    <w:p w14:paraId="432260F5" w14:textId="77777777" w:rsidR="0058585C" w:rsidRDefault="0058585C" w:rsidP="00BD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%"/>
  <w:bordersDoNotSurroundHeader/>
  <w:bordersDoNotSurroundFooter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6B"/>
    <w:rsid w:val="00007040"/>
    <w:rsid w:val="00012365"/>
    <w:rsid w:val="00022760"/>
    <w:rsid w:val="00024155"/>
    <w:rsid w:val="00025A47"/>
    <w:rsid w:val="00054FA1"/>
    <w:rsid w:val="000709E1"/>
    <w:rsid w:val="000A3E2D"/>
    <w:rsid w:val="000B1733"/>
    <w:rsid w:val="000B2560"/>
    <w:rsid w:val="000C362C"/>
    <w:rsid w:val="000D3DD5"/>
    <w:rsid w:val="000D78B3"/>
    <w:rsid w:val="000E11E5"/>
    <w:rsid w:val="000E1300"/>
    <w:rsid w:val="000F461C"/>
    <w:rsid w:val="000F577A"/>
    <w:rsid w:val="00100538"/>
    <w:rsid w:val="0013312C"/>
    <w:rsid w:val="0015556B"/>
    <w:rsid w:val="0017101F"/>
    <w:rsid w:val="00194A46"/>
    <w:rsid w:val="001C77F3"/>
    <w:rsid w:val="001E1654"/>
    <w:rsid w:val="001E4FDE"/>
    <w:rsid w:val="001F7B88"/>
    <w:rsid w:val="0021284D"/>
    <w:rsid w:val="00223BCE"/>
    <w:rsid w:val="002462C3"/>
    <w:rsid w:val="00265658"/>
    <w:rsid w:val="00270186"/>
    <w:rsid w:val="0027181F"/>
    <w:rsid w:val="00283F8C"/>
    <w:rsid w:val="00293A27"/>
    <w:rsid w:val="002A1D48"/>
    <w:rsid w:val="002B0E1E"/>
    <w:rsid w:val="002D075A"/>
    <w:rsid w:val="00360039"/>
    <w:rsid w:val="00387F32"/>
    <w:rsid w:val="00390E65"/>
    <w:rsid w:val="0039506E"/>
    <w:rsid w:val="003B442F"/>
    <w:rsid w:val="003D597E"/>
    <w:rsid w:val="00402A10"/>
    <w:rsid w:val="004272B6"/>
    <w:rsid w:val="004319E7"/>
    <w:rsid w:val="00472E40"/>
    <w:rsid w:val="00475AF7"/>
    <w:rsid w:val="004A79D1"/>
    <w:rsid w:val="004B0C24"/>
    <w:rsid w:val="004D0DF6"/>
    <w:rsid w:val="004E54BC"/>
    <w:rsid w:val="004F48C2"/>
    <w:rsid w:val="004F54D5"/>
    <w:rsid w:val="0050568D"/>
    <w:rsid w:val="00517D47"/>
    <w:rsid w:val="00534FC7"/>
    <w:rsid w:val="00536B10"/>
    <w:rsid w:val="005403B0"/>
    <w:rsid w:val="00545862"/>
    <w:rsid w:val="00550B60"/>
    <w:rsid w:val="0056057B"/>
    <w:rsid w:val="005837E4"/>
    <w:rsid w:val="0058585C"/>
    <w:rsid w:val="00592607"/>
    <w:rsid w:val="0059328C"/>
    <w:rsid w:val="0059477D"/>
    <w:rsid w:val="005A38EE"/>
    <w:rsid w:val="005B58C1"/>
    <w:rsid w:val="005B5CBB"/>
    <w:rsid w:val="005D3C70"/>
    <w:rsid w:val="005E0969"/>
    <w:rsid w:val="005E1C9C"/>
    <w:rsid w:val="005E7F47"/>
    <w:rsid w:val="005F230B"/>
    <w:rsid w:val="00606E33"/>
    <w:rsid w:val="006157D4"/>
    <w:rsid w:val="00615D8B"/>
    <w:rsid w:val="00652B5E"/>
    <w:rsid w:val="00665734"/>
    <w:rsid w:val="00677EC9"/>
    <w:rsid w:val="006832C4"/>
    <w:rsid w:val="00695E8D"/>
    <w:rsid w:val="006A21DC"/>
    <w:rsid w:val="006B02B0"/>
    <w:rsid w:val="006B79C8"/>
    <w:rsid w:val="006C765D"/>
    <w:rsid w:val="006D33D9"/>
    <w:rsid w:val="006F2C85"/>
    <w:rsid w:val="006F54E9"/>
    <w:rsid w:val="0070024B"/>
    <w:rsid w:val="007209E5"/>
    <w:rsid w:val="00723378"/>
    <w:rsid w:val="00726416"/>
    <w:rsid w:val="00733D73"/>
    <w:rsid w:val="0076340C"/>
    <w:rsid w:val="0078271E"/>
    <w:rsid w:val="00785277"/>
    <w:rsid w:val="00790D13"/>
    <w:rsid w:val="007962B9"/>
    <w:rsid w:val="007A169B"/>
    <w:rsid w:val="007B1E6D"/>
    <w:rsid w:val="007B5A13"/>
    <w:rsid w:val="007B6E4B"/>
    <w:rsid w:val="007B7807"/>
    <w:rsid w:val="007C6401"/>
    <w:rsid w:val="007C6EB7"/>
    <w:rsid w:val="007D6E85"/>
    <w:rsid w:val="008011B7"/>
    <w:rsid w:val="0081168A"/>
    <w:rsid w:val="00825683"/>
    <w:rsid w:val="00843967"/>
    <w:rsid w:val="00850C99"/>
    <w:rsid w:val="00851C61"/>
    <w:rsid w:val="00856FC5"/>
    <w:rsid w:val="00860405"/>
    <w:rsid w:val="008708D3"/>
    <w:rsid w:val="0088369A"/>
    <w:rsid w:val="00885ECB"/>
    <w:rsid w:val="0089277D"/>
    <w:rsid w:val="00895031"/>
    <w:rsid w:val="008A1CC9"/>
    <w:rsid w:val="008C0A15"/>
    <w:rsid w:val="008D46BA"/>
    <w:rsid w:val="008D6030"/>
    <w:rsid w:val="008E1E1F"/>
    <w:rsid w:val="008E3062"/>
    <w:rsid w:val="008E37D6"/>
    <w:rsid w:val="008E7285"/>
    <w:rsid w:val="008F3AA5"/>
    <w:rsid w:val="008F780F"/>
    <w:rsid w:val="00900064"/>
    <w:rsid w:val="009109E9"/>
    <w:rsid w:val="00911F72"/>
    <w:rsid w:val="00913F9F"/>
    <w:rsid w:val="00957BB4"/>
    <w:rsid w:val="009620C1"/>
    <w:rsid w:val="00992E44"/>
    <w:rsid w:val="009A665B"/>
    <w:rsid w:val="009A70D5"/>
    <w:rsid w:val="009C0C12"/>
    <w:rsid w:val="009C3899"/>
    <w:rsid w:val="009C3E72"/>
    <w:rsid w:val="009E13BA"/>
    <w:rsid w:val="009E1C16"/>
    <w:rsid w:val="009F0D23"/>
    <w:rsid w:val="009F6F7A"/>
    <w:rsid w:val="00A16B0A"/>
    <w:rsid w:val="00A174F9"/>
    <w:rsid w:val="00A20DE4"/>
    <w:rsid w:val="00A34A68"/>
    <w:rsid w:val="00A5716A"/>
    <w:rsid w:val="00A576D6"/>
    <w:rsid w:val="00A71EB0"/>
    <w:rsid w:val="00A9527F"/>
    <w:rsid w:val="00AA2A8A"/>
    <w:rsid w:val="00AA2C19"/>
    <w:rsid w:val="00AC61D5"/>
    <w:rsid w:val="00AD0F26"/>
    <w:rsid w:val="00AD6697"/>
    <w:rsid w:val="00AD6A58"/>
    <w:rsid w:val="00AD7571"/>
    <w:rsid w:val="00AE4EE8"/>
    <w:rsid w:val="00AF3404"/>
    <w:rsid w:val="00B02708"/>
    <w:rsid w:val="00B05EBD"/>
    <w:rsid w:val="00B51E8C"/>
    <w:rsid w:val="00B627BB"/>
    <w:rsid w:val="00B772F1"/>
    <w:rsid w:val="00B7776D"/>
    <w:rsid w:val="00B91DB9"/>
    <w:rsid w:val="00B92108"/>
    <w:rsid w:val="00BA0936"/>
    <w:rsid w:val="00BD6DE7"/>
    <w:rsid w:val="00BD7077"/>
    <w:rsid w:val="00BE737A"/>
    <w:rsid w:val="00C0507D"/>
    <w:rsid w:val="00C203C8"/>
    <w:rsid w:val="00C228BD"/>
    <w:rsid w:val="00C35132"/>
    <w:rsid w:val="00C524D2"/>
    <w:rsid w:val="00C7460B"/>
    <w:rsid w:val="00C82BE1"/>
    <w:rsid w:val="00C86D6F"/>
    <w:rsid w:val="00C944C7"/>
    <w:rsid w:val="00CA58DC"/>
    <w:rsid w:val="00CB064C"/>
    <w:rsid w:val="00CB297F"/>
    <w:rsid w:val="00CD72FF"/>
    <w:rsid w:val="00D125D8"/>
    <w:rsid w:val="00D31BAF"/>
    <w:rsid w:val="00D36276"/>
    <w:rsid w:val="00D41590"/>
    <w:rsid w:val="00D43D79"/>
    <w:rsid w:val="00D5222E"/>
    <w:rsid w:val="00D56729"/>
    <w:rsid w:val="00D63AA3"/>
    <w:rsid w:val="00D77584"/>
    <w:rsid w:val="00D83D85"/>
    <w:rsid w:val="00D87AF6"/>
    <w:rsid w:val="00DB2DAB"/>
    <w:rsid w:val="00DD63C8"/>
    <w:rsid w:val="00DD7A7A"/>
    <w:rsid w:val="00DF4B63"/>
    <w:rsid w:val="00E16A45"/>
    <w:rsid w:val="00E21D2C"/>
    <w:rsid w:val="00E3216C"/>
    <w:rsid w:val="00E321A3"/>
    <w:rsid w:val="00E4799C"/>
    <w:rsid w:val="00E57CA5"/>
    <w:rsid w:val="00E80366"/>
    <w:rsid w:val="00E97843"/>
    <w:rsid w:val="00EA7321"/>
    <w:rsid w:val="00EB3A7C"/>
    <w:rsid w:val="00EB7D14"/>
    <w:rsid w:val="00EC5B93"/>
    <w:rsid w:val="00EC74BD"/>
    <w:rsid w:val="00EE6E33"/>
    <w:rsid w:val="00F00E4B"/>
    <w:rsid w:val="00F06AFD"/>
    <w:rsid w:val="00F07CC3"/>
    <w:rsid w:val="00F10886"/>
    <w:rsid w:val="00F21769"/>
    <w:rsid w:val="00F229BA"/>
    <w:rsid w:val="00F40FED"/>
    <w:rsid w:val="00F5406D"/>
    <w:rsid w:val="00F739DD"/>
    <w:rsid w:val="00F91A0C"/>
    <w:rsid w:val="00F946F5"/>
    <w:rsid w:val="00FA27B3"/>
    <w:rsid w:val="00FB1B9E"/>
    <w:rsid w:val="00FC2152"/>
    <w:rsid w:val="00FD0678"/>
    <w:rsid w:val="00FD6EFB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2D957"/>
  <w15:chartTrackingRefBased/>
  <w15:docId w15:val="{57E89A8A-A79D-40EA-923F-A5ED1A02AF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16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DE7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DE7"/>
  </w:style>
  <w:style w:type="paragraph" w:styleId="a6">
    <w:name w:val="footer"/>
    <w:basedOn w:val="a"/>
    <w:link w:val="a7"/>
    <w:uiPriority w:val="99"/>
    <w:unhideWhenUsed/>
    <w:rsid w:val="00BD6DE7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DE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7340F05F9BC499AB3790D7FBDA78E" ma:contentTypeVersion="9" ma:contentTypeDescription="Create a new document." ma:contentTypeScope="" ma:versionID="460f4ca390e2a4ce00ef227c71e615a5">
  <xsd:schema xmlns:xsd="http://www.w3.org/2001/XMLSchema" xmlns:xs="http://www.w3.org/2001/XMLSchema" xmlns:p="http://schemas.microsoft.com/office/2006/metadata/properties" xmlns:ns3="b6c13a9d-3e51-4211-86fd-fb0a3fe03c01" targetNamespace="http://schemas.microsoft.com/office/2006/metadata/properties" ma:root="true" ma:fieldsID="a0c93b98dcd1be5a129554f5cfb6ede8" ns3:_="">
    <xsd:import namespace="b6c13a9d-3e51-4211-86fd-fb0a3fe03c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13a9d-3e51-4211-86fd-fb0a3fe03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purl.oclc.org/ooxml/officeDocument/customXml" ds:itemID="{E9868A6A-E965-4B24-893F-5F83444AB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13a9d-3e51-4211-86fd-fb0a3fe03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DFB00A1B-4235-485C-BEEC-A31308A17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4A7B7356-B74F-4C82-9FC9-CEA3DC753375}">
  <ds:schemaRefs>
    <ds:schemaRef ds:uri="http://schemas.microsoft.com/sharepoint/v3/contenttype/form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152</Words>
  <Characters>870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2022-08-25T02:04:00Z</dcterms:created>
  <dcterms:modified xsi:type="dcterms:W3CDTF">2022-08-25T02:04:00Z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0x01010068D7340F05F9BC499AB3790D7FBDA78E</vt:lpwstr>
  </property>
</Properties>
</file>